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5A3" w:rsidRPr="008F2F68" w:rsidRDefault="00CB5F58" w:rsidP="00CB16AE">
      <w:pPr>
        <w:widowControl w:val="0"/>
        <w:autoSpaceDE w:val="0"/>
        <w:autoSpaceDN w:val="0"/>
        <w:adjustRightInd w:val="0"/>
        <w:spacing w:after="0" w:line="240" w:lineRule="auto"/>
        <w:ind w:right="-3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F2F68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405070">
        <w:rPr>
          <w:rFonts w:ascii="Times New Roman" w:hAnsi="Times New Roman" w:cs="Times New Roman"/>
          <w:sz w:val="24"/>
          <w:szCs w:val="24"/>
        </w:rPr>
        <w:t>№</w:t>
      </w:r>
      <w:r w:rsidR="001205A3" w:rsidRPr="008F2F68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1205A3" w:rsidRPr="00F01DF3" w:rsidRDefault="001205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1205A3" w:rsidRPr="003253A2" w:rsidRDefault="001205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3A2">
        <w:rPr>
          <w:rFonts w:ascii="Times New Roman" w:hAnsi="Times New Roman" w:cs="Times New Roman"/>
          <w:b/>
          <w:sz w:val="24"/>
          <w:szCs w:val="24"/>
        </w:rPr>
        <w:t>ПОКАЗАТЕЛИ</w:t>
      </w:r>
    </w:p>
    <w:p w:rsidR="001205A3" w:rsidRPr="003253A2" w:rsidRDefault="001205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3A2">
        <w:rPr>
          <w:rFonts w:ascii="Times New Roman" w:hAnsi="Times New Roman" w:cs="Times New Roman"/>
          <w:b/>
          <w:sz w:val="24"/>
          <w:szCs w:val="24"/>
        </w:rPr>
        <w:t>ДОСТИЖЕНИЯ ЦЕЛЕЙ И РЕШЕНИЯ ЗАДАЧ МУНИЦИПАЛЬНЫХ ДОЛГОСРОЧНЫХ</w:t>
      </w:r>
    </w:p>
    <w:p w:rsidR="001205A3" w:rsidRPr="003253A2" w:rsidRDefault="001205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3A2">
        <w:rPr>
          <w:rFonts w:ascii="Times New Roman" w:hAnsi="Times New Roman" w:cs="Times New Roman"/>
          <w:b/>
          <w:sz w:val="24"/>
          <w:szCs w:val="24"/>
        </w:rPr>
        <w:t>ЦЕЛЕВЫХ ПРОГРАММ, РЕГИОНАЛЬНЫХ ЦЕЛЕВЫХ ПРОГРАММ, ФЕДЕРАЛЬНЫХ</w:t>
      </w:r>
    </w:p>
    <w:p w:rsidR="00154CCF" w:rsidRPr="003253A2" w:rsidRDefault="001205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3A2">
        <w:rPr>
          <w:rFonts w:ascii="Times New Roman" w:hAnsi="Times New Roman" w:cs="Times New Roman"/>
          <w:b/>
          <w:sz w:val="24"/>
          <w:szCs w:val="24"/>
        </w:rPr>
        <w:t xml:space="preserve">ЦЕЛЕВЫХ ПРОГРАММ, </w:t>
      </w:r>
      <w:proofErr w:type="gramStart"/>
      <w:r w:rsidRPr="003253A2">
        <w:rPr>
          <w:rFonts w:ascii="Times New Roman" w:hAnsi="Times New Roman" w:cs="Times New Roman"/>
          <w:b/>
          <w:sz w:val="24"/>
          <w:szCs w:val="24"/>
        </w:rPr>
        <w:t>РЕАЛИЗУЕМЫ</w:t>
      </w:r>
      <w:r w:rsidR="00154CCF" w:rsidRPr="003253A2">
        <w:rPr>
          <w:rFonts w:ascii="Times New Roman" w:hAnsi="Times New Roman" w:cs="Times New Roman"/>
          <w:b/>
          <w:sz w:val="24"/>
          <w:szCs w:val="24"/>
        </w:rPr>
        <w:t>Е</w:t>
      </w:r>
      <w:proofErr w:type="gramEnd"/>
      <w:r w:rsidR="00154CCF" w:rsidRPr="003253A2">
        <w:rPr>
          <w:rFonts w:ascii="Times New Roman" w:hAnsi="Times New Roman" w:cs="Times New Roman"/>
          <w:b/>
          <w:sz w:val="24"/>
          <w:szCs w:val="24"/>
        </w:rPr>
        <w:t xml:space="preserve"> ФИНАНСОВО-КАЗНАЧЕЙСКИМ УПРАВЛЕНИЕМ</w:t>
      </w:r>
      <w:r w:rsidRPr="003253A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205A3" w:rsidRPr="003253A2" w:rsidRDefault="00154C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3A2">
        <w:rPr>
          <w:rFonts w:ascii="Times New Roman" w:hAnsi="Times New Roman" w:cs="Times New Roman"/>
          <w:b/>
          <w:sz w:val="24"/>
          <w:szCs w:val="24"/>
        </w:rPr>
        <w:t xml:space="preserve">АДМИНИСТРАЦИИ </w:t>
      </w:r>
      <w:r w:rsidR="001205A3" w:rsidRPr="003253A2">
        <w:rPr>
          <w:rFonts w:ascii="Times New Roman" w:hAnsi="Times New Roman" w:cs="Times New Roman"/>
          <w:b/>
          <w:sz w:val="24"/>
          <w:szCs w:val="24"/>
        </w:rPr>
        <w:t>ГОРОДА РЯЗАНИ</w:t>
      </w:r>
    </w:p>
    <w:p w:rsidR="001205A3" w:rsidRDefault="001205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tbl>
      <w:tblPr>
        <w:tblW w:w="1467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60"/>
        <w:gridCol w:w="1540"/>
        <w:gridCol w:w="1036"/>
        <w:gridCol w:w="1134"/>
        <w:gridCol w:w="993"/>
        <w:gridCol w:w="1120"/>
        <w:gridCol w:w="1540"/>
        <w:gridCol w:w="1260"/>
        <w:gridCol w:w="1260"/>
        <w:gridCol w:w="1416"/>
        <w:gridCol w:w="1418"/>
      </w:tblGrid>
      <w:tr w:rsidR="001205A3" w:rsidTr="00CB5F58">
        <w:trPr>
          <w:tblCellSpacing w:w="5" w:type="nil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5A3" w:rsidRPr="00154CCF" w:rsidRDefault="001205A3" w:rsidP="00CB5F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5A3" w:rsidRPr="00154CCF" w:rsidRDefault="001205A3" w:rsidP="00CB5F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07AC" w:rsidRPr="00154CCF" w:rsidRDefault="001205A3" w:rsidP="00CB5F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финан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совый</w:t>
            </w:r>
            <w:r w:rsidR="000E07AC" w:rsidRPr="00154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1205A3" w:rsidRPr="00154CCF" w:rsidRDefault="001205A3" w:rsidP="00CB5F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AA6" w:rsidRPr="00154CCF" w:rsidRDefault="001205A3" w:rsidP="00CB5F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финансовый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1205A3" w:rsidRPr="00154CCF" w:rsidRDefault="001205A3" w:rsidP="00CB5F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5A3" w:rsidRPr="00154CCF" w:rsidRDefault="001205A3" w:rsidP="00FC727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финан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совый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планового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5A3" w:rsidRPr="00154CCF" w:rsidRDefault="001205A3" w:rsidP="00CB5F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плано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  <w:p w:rsidR="00EE2621" w:rsidRPr="00154CCF" w:rsidRDefault="00EE2621" w:rsidP="00CB5F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5A3" w:rsidRPr="00154CCF" w:rsidRDefault="001205A3" w:rsidP="00CB5F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плано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  <w:p w:rsidR="00EE2621" w:rsidRPr="00154CCF" w:rsidRDefault="00EE2621" w:rsidP="00CB5F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5A3" w:rsidRPr="00154CCF" w:rsidRDefault="001205A3" w:rsidP="00CB5F5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Достижение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целевого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значения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</w:tr>
      <w:tr w:rsidR="001205A3" w:rsidTr="00CB5F58">
        <w:trPr>
          <w:tblCellSpacing w:w="5" w:type="nil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154CCF" w:rsidRDefault="001205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154CCF" w:rsidRDefault="001205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154CCF" w:rsidRDefault="001205A3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154CCF" w:rsidRDefault="001205A3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154CCF" w:rsidRDefault="001205A3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154CCF" w:rsidRDefault="001205A3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154CCF" w:rsidRDefault="001205A3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154CCF" w:rsidRDefault="001205A3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154CCF" w:rsidRDefault="001205A3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154CCF" w:rsidRDefault="001205A3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целевое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значе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154CCF" w:rsidRDefault="001205A3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дости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</w:tr>
      <w:tr w:rsidR="001205A3" w:rsidTr="00CB5F58">
        <w:trPr>
          <w:tblCellSpacing w:w="5" w:type="nil"/>
        </w:trPr>
        <w:tc>
          <w:tcPr>
            <w:tcW w:w="146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AE" w:rsidRPr="003253A2" w:rsidRDefault="00154CCF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205A3" w:rsidRPr="00154CCF">
              <w:rPr>
                <w:rFonts w:ascii="Times New Roman" w:hAnsi="Times New Roman" w:cs="Times New Roman"/>
                <w:sz w:val="24"/>
                <w:szCs w:val="24"/>
              </w:rPr>
              <w:t>униципальн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1205A3" w:rsidRPr="00154CCF">
              <w:rPr>
                <w:rFonts w:ascii="Times New Roman" w:hAnsi="Times New Roman" w:cs="Times New Roman"/>
                <w:sz w:val="24"/>
                <w:szCs w:val="24"/>
              </w:rPr>
              <w:t xml:space="preserve"> долгосрочн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1205A3" w:rsidRPr="00154CCF">
              <w:rPr>
                <w:rFonts w:ascii="Times New Roman" w:hAnsi="Times New Roman" w:cs="Times New Roman"/>
                <w:sz w:val="24"/>
                <w:szCs w:val="24"/>
              </w:rPr>
              <w:t xml:space="preserve"> целев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1205A3" w:rsidRPr="00154CCF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76BEA" w:rsidRPr="00154CCF">
              <w:rPr>
                <w:rFonts w:ascii="Times New Roman" w:hAnsi="Times New Roman" w:cs="Times New Roman"/>
                <w:sz w:val="24"/>
                <w:szCs w:val="24"/>
              </w:rPr>
              <w:t xml:space="preserve"> «Энергосбережение и повышение </w:t>
            </w:r>
            <w:proofErr w:type="spellStart"/>
            <w:r w:rsidR="00076BEA" w:rsidRPr="00154CCF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="00076BEA" w:rsidRPr="00154CCF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Рязани</w:t>
            </w:r>
          </w:p>
          <w:p w:rsidR="001205A3" w:rsidRPr="00154CCF" w:rsidRDefault="00076BEA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на 2012-2015 годы»</w:t>
            </w:r>
          </w:p>
        </w:tc>
      </w:tr>
      <w:tr w:rsidR="00813A22" w:rsidTr="00CB5F58">
        <w:trPr>
          <w:tblCellSpacing w:w="5" w:type="nil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22" w:rsidRPr="00154CCF" w:rsidRDefault="00813A22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Энергетическое обследование и получение энергетического паспорта и технического заключения (отчета)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22" w:rsidRPr="00154CCF" w:rsidRDefault="00FC7274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ыс. руб.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22" w:rsidRPr="00FC7274" w:rsidRDefault="000E07AC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27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72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22" w:rsidRPr="00FC7274" w:rsidRDefault="000E07AC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274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C727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22" w:rsidRPr="00FC7274" w:rsidRDefault="000E07AC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2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22" w:rsidRPr="00FC7274" w:rsidRDefault="000E07AC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727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22" w:rsidRPr="00154CCF" w:rsidRDefault="00813A22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22" w:rsidRPr="00154CCF" w:rsidRDefault="00813A22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22" w:rsidRPr="00154CCF" w:rsidRDefault="00813A22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22" w:rsidRPr="00154CCF" w:rsidRDefault="00EE2621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proofErr w:type="gramStart"/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энергети-ческого</w:t>
            </w:r>
            <w:proofErr w:type="spellEnd"/>
            <w:proofErr w:type="gramEnd"/>
            <w:r w:rsidRPr="00154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обследова-ния</w:t>
            </w:r>
            <w:proofErr w:type="spellEnd"/>
            <w:r w:rsidRPr="00154CC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составле-ние</w:t>
            </w:r>
            <w:proofErr w:type="spellEnd"/>
            <w:r w:rsidRPr="00154CCF">
              <w:rPr>
                <w:rFonts w:ascii="Times New Roman" w:hAnsi="Times New Roman" w:cs="Times New Roman"/>
                <w:sz w:val="24"/>
                <w:szCs w:val="24"/>
              </w:rPr>
              <w:t xml:space="preserve"> отчета и </w:t>
            </w:r>
            <w:proofErr w:type="spellStart"/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энергети-ческого</w:t>
            </w:r>
            <w:proofErr w:type="spellEnd"/>
            <w:r w:rsidRPr="00154CCF">
              <w:rPr>
                <w:rFonts w:ascii="Times New Roman" w:hAnsi="Times New Roman" w:cs="Times New Roman"/>
                <w:sz w:val="24"/>
                <w:szCs w:val="24"/>
              </w:rPr>
              <w:t xml:space="preserve"> паспорта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A22" w:rsidRPr="00154CCF" w:rsidRDefault="00813A22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4CCF">
              <w:rPr>
                <w:rFonts w:ascii="Times New Roman" w:hAnsi="Times New Roman" w:cs="Times New Roman"/>
                <w:sz w:val="24"/>
                <w:szCs w:val="24"/>
              </w:rPr>
              <w:t>2012</w:t>
            </w:r>
          </w:p>
        </w:tc>
      </w:tr>
    </w:tbl>
    <w:p w:rsidR="00F01DF3" w:rsidRDefault="00F01DF3" w:rsidP="003253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F01DF3" w:rsidRDefault="00F01DF3" w:rsidP="003253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F01DF3" w:rsidRDefault="00F01DF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F01DF3" w:rsidRDefault="00F01DF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FC7274" w:rsidRDefault="00FC727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F01DF3" w:rsidRDefault="00F01DF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F01DF3" w:rsidRDefault="00F01DF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</w:p>
    <w:p w:rsidR="00CB5F58" w:rsidRDefault="00CB5F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CB5F58" w:rsidRDefault="00CB5F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</w:p>
    <w:p w:rsidR="001205A3" w:rsidRPr="008F2F68" w:rsidRDefault="001205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8F2F68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B5F58" w:rsidRPr="008F2F68">
        <w:rPr>
          <w:rFonts w:ascii="Times New Roman" w:hAnsi="Times New Roman" w:cs="Times New Roman"/>
          <w:sz w:val="24"/>
          <w:szCs w:val="24"/>
        </w:rPr>
        <w:t>№</w:t>
      </w:r>
      <w:r w:rsidRPr="008F2F68">
        <w:rPr>
          <w:rFonts w:ascii="Times New Roman" w:hAnsi="Times New Roman" w:cs="Times New Roman"/>
          <w:sz w:val="24"/>
          <w:szCs w:val="24"/>
        </w:rPr>
        <w:t xml:space="preserve"> 2</w:t>
      </w:r>
    </w:p>
    <w:p w:rsidR="001205A3" w:rsidRPr="00DF0234" w:rsidRDefault="001205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8F2F68" w:rsidRDefault="008F2F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F2F68" w:rsidRDefault="008F2F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05A3" w:rsidRPr="003253A2" w:rsidRDefault="001205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3A2">
        <w:rPr>
          <w:rFonts w:ascii="Times New Roman" w:hAnsi="Times New Roman" w:cs="Times New Roman"/>
          <w:b/>
          <w:sz w:val="24"/>
          <w:szCs w:val="24"/>
        </w:rPr>
        <w:t>РЕЗУЛЬТАТЫ</w:t>
      </w:r>
    </w:p>
    <w:p w:rsidR="008F2F68" w:rsidRPr="003253A2" w:rsidRDefault="001205A3" w:rsidP="008F2F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3A2">
        <w:rPr>
          <w:rFonts w:ascii="Times New Roman" w:hAnsi="Times New Roman" w:cs="Times New Roman"/>
          <w:b/>
          <w:sz w:val="24"/>
          <w:szCs w:val="24"/>
        </w:rPr>
        <w:t>РЕАЛИЗАЦИИ ВЕДОМСТВЕННЫХ ЦЕЛЕВЫХ ПРОГРАММ И ОСНОВНЫХ</w:t>
      </w:r>
      <w:r w:rsidR="008F2F68" w:rsidRPr="003253A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253A2">
        <w:rPr>
          <w:rFonts w:ascii="Times New Roman" w:hAnsi="Times New Roman" w:cs="Times New Roman"/>
          <w:b/>
          <w:sz w:val="24"/>
          <w:szCs w:val="24"/>
        </w:rPr>
        <w:t xml:space="preserve">МЕРОПРИЯТИЙ </w:t>
      </w:r>
    </w:p>
    <w:p w:rsidR="008F2F68" w:rsidRPr="003253A2" w:rsidRDefault="001205A3" w:rsidP="008F2F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3A2">
        <w:rPr>
          <w:rFonts w:ascii="Times New Roman" w:hAnsi="Times New Roman" w:cs="Times New Roman"/>
          <w:b/>
          <w:sz w:val="24"/>
          <w:szCs w:val="24"/>
        </w:rPr>
        <w:t>МУНИЦИПАЛЬНЫХ ДОЛГОСРОЧНЫХ ЦЕЛЕВЫХ ПРОГРАММ</w:t>
      </w:r>
      <w:r w:rsidR="008F2F68" w:rsidRPr="003253A2">
        <w:rPr>
          <w:rFonts w:ascii="Times New Roman" w:hAnsi="Times New Roman" w:cs="Times New Roman"/>
          <w:b/>
          <w:sz w:val="24"/>
          <w:szCs w:val="24"/>
        </w:rPr>
        <w:t xml:space="preserve"> ФИНАНСОВО-КАЗНАЧЕЙСКИМ УПРАВЛЕНИЕМ </w:t>
      </w:r>
    </w:p>
    <w:p w:rsidR="008F2F68" w:rsidRPr="003253A2" w:rsidRDefault="008F2F68" w:rsidP="008F2F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3A2">
        <w:rPr>
          <w:rFonts w:ascii="Times New Roman" w:hAnsi="Times New Roman" w:cs="Times New Roman"/>
          <w:b/>
          <w:sz w:val="24"/>
          <w:szCs w:val="24"/>
        </w:rPr>
        <w:t>АДМИНИСТРАЦИИ ГОРОДА РЯЗАНИ</w:t>
      </w:r>
    </w:p>
    <w:p w:rsidR="001205A3" w:rsidRPr="00360FC0" w:rsidRDefault="001205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205A3" w:rsidRPr="00F01DF3" w:rsidRDefault="001205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3402"/>
        <w:gridCol w:w="4229"/>
        <w:gridCol w:w="3851"/>
      </w:tblGrid>
      <w:tr w:rsidR="001205A3" w:rsidRPr="00F01DF3" w:rsidTr="00CB5F58">
        <w:trPr>
          <w:trHeight w:val="180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5A3" w:rsidRPr="00F01DF3" w:rsidRDefault="001205A3" w:rsidP="00DF023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ведомственной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целевой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основного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5A3" w:rsidRPr="00F01DF3" w:rsidRDefault="00CB5F58" w:rsidP="00DF023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Фактические значения показателей ведомственной целевой программы (достигнутые результаты реализации основного </w:t>
            </w:r>
            <w:r w:rsidR="001205A3" w:rsidRPr="00F01DF3">
              <w:rPr>
                <w:rFonts w:ascii="Times New Roman" w:hAnsi="Times New Roman" w:cs="Times New Roman"/>
                <w:sz w:val="24"/>
                <w:szCs w:val="24"/>
              </w:rPr>
              <w:t>мероприятия)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3AA6" w:rsidRPr="00F01DF3" w:rsidRDefault="001205A3" w:rsidP="00DF023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Плановые значения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показателей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ведомственной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целевой программы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(планируемые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результаты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основного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мероприятия) в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текущем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году</w:t>
            </w:r>
          </w:p>
          <w:p w:rsidR="001205A3" w:rsidRPr="00F01DF3" w:rsidRDefault="001205A3" w:rsidP="00DF023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5A3" w:rsidRPr="00F01DF3" w:rsidRDefault="001205A3" w:rsidP="00DF023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Проблемы,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возникшие в ходе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ведомственной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целевой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программы,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основного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  <w:hyperlink r:id="rId6" w:history="1">
              <w:r w:rsidRPr="00F01DF3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&lt;*&gt;</w:t>
              </w:r>
            </w:hyperlink>
          </w:p>
        </w:tc>
      </w:tr>
      <w:tr w:rsidR="001205A3" w:rsidRPr="00F01DF3" w:rsidTr="00CB5F58">
        <w:trPr>
          <w:trHeight w:val="540"/>
          <w:tblCellSpacing w:w="5" w:type="nil"/>
        </w:trPr>
        <w:tc>
          <w:tcPr>
            <w:tcW w:w="146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6AE" w:rsidRPr="003253A2" w:rsidRDefault="008F2F68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205A3" w:rsidRPr="00F01DF3">
              <w:rPr>
                <w:rFonts w:ascii="Times New Roman" w:hAnsi="Times New Roman" w:cs="Times New Roman"/>
                <w:sz w:val="24"/>
                <w:szCs w:val="24"/>
              </w:rPr>
              <w:t>униципальн</w:t>
            </w:r>
            <w:r w:rsidR="00360FC0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1205A3" w:rsidRPr="00F01DF3">
              <w:rPr>
                <w:rFonts w:ascii="Times New Roman" w:hAnsi="Times New Roman" w:cs="Times New Roman"/>
                <w:sz w:val="24"/>
                <w:szCs w:val="24"/>
              </w:rPr>
              <w:t xml:space="preserve"> долгосрочн</w:t>
            </w:r>
            <w:r w:rsidR="00360FC0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1205A3" w:rsidRPr="00F01DF3">
              <w:rPr>
                <w:rFonts w:ascii="Times New Roman" w:hAnsi="Times New Roman" w:cs="Times New Roman"/>
                <w:sz w:val="24"/>
                <w:szCs w:val="24"/>
              </w:rPr>
              <w:t xml:space="preserve"> целев</w:t>
            </w:r>
            <w:r w:rsidR="00360FC0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1205A3" w:rsidRPr="00F01DF3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 w:rsidR="00360FC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73D20" w:rsidRPr="00F01DF3">
              <w:rPr>
                <w:rFonts w:ascii="Times New Roman" w:hAnsi="Times New Roman" w:cs="Times New Roman"/>
                <w:sz w:val="24"/>
                <w:szCs w:val="24"/>
              </w:rPr>
              <w:t xml:space="preserve"> «Энергосбережение и повышение </w:t>
            </w:r>
            <w:proofErr w:type="spellStart"/>
            <w:r w:rsidR="00773D20" w:rsidRPr="00F01DF3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="00773D20" w:rsidRPr="00F01DF3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Рязани</w:t>
            </w:r>
          </w:p>
          <w:p w:rsidR="00773D20" w:rsidRPr="00F01DF3" w:rsidRDefault="00773D20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на 2012-2015 годы»</w:t>
            </w:r>
          </w:p>
          <w:p w:rsidR="001205A3" w:rsidRPr="00F01DF3" w:rsidRDefault="00CB5F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73D20" w:rsidRPr="00F01DF3" w:rsidTr="00CB5F58">
        <w:trPr>
          <w:trHeight w:val="36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20" w:rsidRPr="00F01DF3" w:rsidRDefault="00773D20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Энергетическое обследование и составление энергетического паспорта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20" w:rsidRPr="00F01DF3" w:rsidRDefault="00EE2621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Получен энергетический паспорт рег.№ ЭП-Э-001-8293 и отчёт о проведении энергетического обследования</w:t>
            </w:r>
          </w:p>
        </w:tc>
        <w:tc>
          <w:tcPr>
            <w:tcW w:w="4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20" w:rsidRPr="00F01DF3" w:rsidRDefault="0098556A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Энергетическое обследование и получение энергетического паспорта и технического заключения (отчета)</w:t>
            </w:r>
          </w:p>
        </w:tc>
        <w:tc>
          <w:tcPr>
            <w:tcW w:w="3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D20" w:rsidRPr="00F01DF3" w:rsidRDefault="00773D20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1205A3" w:rsidRPr="00F01DF3" w:rsidTr="00CB5F58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</w:tcBorders>
          </w:tcPr>
          <w:p w:rsidR="001205A3" w:rsidRPr="00F01DF3" w:rsidRDefault="001205A3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1205A3" w:rsidRPr="00F01DF3" w:rsidRDefault="001205A3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29" w:type="dxa"/>
            <w:tcBorders>
              <w:top w:val="single" w:sz="4" w:space="0" w:color="auto"/>
            </w:tcBorders>
          </w:tcPr>
          <w:p w:rsidR="001205A3" w:rsidRPr="00F01DF3" w:rsidRDefault="001205A3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1" w:type="dxa"/>
            <w:tcBorders>
              <w:top w:val="single" w:sz="4" w:space="0" w:color="auto"/>
            </w:tcBorders>
          </w:tcPr>
          <w:p w:rsidR="001205A3" w:rsidRPr="00F01DF3" w:rsidRDefault="001205A3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01DF3" w:rsidRPr="00F01DF3" w:rsidRDefault="00F01DF3" w:rsidP="003253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01DF3" w:rsidRPr="00F01DF3" w:rsidRDefault="00F01DF3" w:rsidP="003253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B5F58" w:rsidRDefault="00CB5F58" w:rsidP="003253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B5F58" w:rsidRDefault="00CB5F58" w:rsidP="003253A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CB5F58" w:rsidRDefault="00CB5F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B5F58" w:rsidRDefault="00CB5F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B5F58" w:rsidRDefault="00CB5F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B5F58" w:rsidRDefault="00CB5F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B5F58" w:rsidRDefault="00CB5F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B5F58" w:rsidRDefault="00CB5F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B5F58" w:rsidRDefault="00CB5F5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1205A3" w:rsidRPr="00F01DF3" w:rsidRDefault="001205A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01DF3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CB5F58">
        <w:rPr>
          <w:rFonts w:ascii="Times New Roman" w:hAnsi="Times New Roman" w:cs="Times New Roman"/>
          <w:sz w:val="24"/>
          <w:szCs w:val="24"/>
        </w:rPr>
        <w:t>№</w:t>
      </w:r>
      <w:r w:rsidRPr="00F01DF3">
        <w:rPr>
          <w:rFonts w:ascii="Times New Roman" w:hAnsi="Times New Roman" w:cs="Times New Roman"/>
          <w:sz w:val="24"/>
          <w:szCs w:val="24"/>
        </w:rPr>
        <w:t xml:space="preserve"> 3</w:t>
      </w:r>
    </w:p>
    <w:p w:rsidR="001205A3" w:rsidRDefault="001205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60FC0" w:rsidRDefault="00360F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60FC0" w:rsidRPr="003253A2" w:rsidRDefault="00360FC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05A3" w:rsidRPr="003253A2" w:rsidRDefault="001205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3A2">
        <w:rPr>
          <w:rFonts w:ascii="Times New Roman" w:hAnsi="Times New Roman" w:cs="Times New Roman"/>
          <w:b/>
          <w:sz w:val="24"/>
          <w:szCs w:val="24"/>
        </w:rPr>
        <w:t>РАСПРЕДЕЛЕНИЕ</w:t>
      </w:r>
    </w:p>
    <w:p w:rsidR="00360FC0" w:rsidRPr="003253A2" w:rsidRDefault="001205A3" w:rsidP="00360F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3A2">
        <w:rPr>
          <w:rFonts w:ascii="Times New Roman" w:hAnsi="Times New Roman" w:cs="Times New Roman"/>
          <w:b/>
          <w:sz w:val="24"/>
          <w:szCs w:val="24"/>
        </w:rPr>
        <w:t xml:space="preserve">АССИГНОВАНИЙ </w:t>
      </w:r>
      <w:r w:rsidR="00360FC0" w:rsidRPr="003253A2">
        <w:rPr>
          <w:rFonts w:ascii="Times New Roman" w:hAnsi="Times New Roman" w:cs="Times New Roman"/>
          <w:b/>
          <w:sz w:val="24"/>
          <w:szCs w:val="24"/>
        </w:rPr>
        <w:t xml:space="preserve">ФИНАНСОВО-КАЗНАЧЕЙСКОГО УПРАВЛЕНИЯ </w:t>
      </w:r>
    </w:p>
    <w:p w:rsidR="001205A3" w:rsidRPr="003253A2" w:rsidRDefault="00360FC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3A2">
        <w:rPr>
          <w:rFonts w:ascii="Times New Roman" w:hAnsi="Times New Roman" w:cs="Times New Roman"/>
          <w:b/>
          <w:sz w:val="24"/>
          <w:szCs w:val="24"/>
        </w:rPr>
        <w:t xml:space="preserve">АДМИНИСТРАЦИИ ГОРОДА РЯЗАНИ </w:t>
      </w:r>
      <w:r w:rsidR="001205A3" w:rsidRPr="003253A2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gramStart"/>
      <w:r w:rsidR="001205A3" w:rsidRPr="003253A2">
        <w:rPr>
          <w:rFonts w:ascii="Times New Roman" w:hAnsi="Times New Roman" w:cs="Times New Roman"/>
          <w:b/>
          <w:sz w:val="24"/>
          <w:szCs w:val="24"/>
        </w:rPr>
        <w:t>МУНИЦИПАЛЬНЫМ</w:t>
      </w:r>
      <w:proofErr w:type="gramEnd"/>
    </w:p>
    <w:p w:rsidR="001205A3" w:rsidRPr="003253A2" w:rsidRDefault="001205A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3A2">
        <w:rPr>
          <w:rFonts w:ascii="Times New Roman" w:hAnsi="Times New Roman" w:cs="Times New Roman"/>
          <w:b/>
          <w:sz w:val="24"/>
          <w:szCs w:val="24"/>
        </w:rPr>
        <w:t>ДОЛГОСРОЧНЫМ ЦЕЛЕВЫМ ПРОГРАММАМ, ВЕДОМСТВЕННЫМ ЦЕЛЕВЫМ</w:t>
      </w:r>
    </w:p>
    <w:p w:rsidR="001205A3" w:rsidRPr="003253A2" w:rsidRDefault="001205A3" w:rsidP="00F01DF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3A2">
        <w:rPr>
          <w:rFonts w:ascii="Times New Roman" w:hAnsi="Times New Roman" w:cs="Times New Roman"/>
          <w:b/>
          <w:sz w:val="24"/>
          <w:szCs w:val="24"/>
        </w:rPr>
        <w:t>ПРОГРАММАМ И НЕПРОГРАММНОЙ ЧАСТИ РАСХОДОВ</w:t>
      </w:r>
    </w:p>
    <w:p w:rsidR="001205A3" w:rsidRPr="00F01DF3" w:rsidRDefault="001205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01DF3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1134"/>
        <w:gridCol w:w="1134"/>
        <w:gridCol w:w="1134"/>
        <w:gridCol w:w="1134"/>
        <w:gridCol w:w="1559"/>
        <w:gridCol w:w="1276"/>
        <w:gridCol w:w="1275"/>
      </w:tblGrid>
      <w:tr w:rsidR="001205A3" w:rsidRPr="00F01DF3" w:rsidTr="00DF0234">
        <w:trPr>
          <w:tblCellSpacing w:w="5" w:type="nil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5A3" w:rsidRPr="00F01DF3" w:rsidRDefault="001205A3" w:rsidP="00DF023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5A3" w:rsidRPr="00F01DF3" w:rsidRDefault="00DF0234" w:rsidP="00DF023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бюджетной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класси</w:t>
            </w:r>
            <w:r w:rsidR="001205A3" w:rsidRPr="00F01DF3">
              <w:rPr>
                <w:rFonts w:ascii="Times New Roman" w:hAnsi="Times New Roman" w:cs="Times New Roman"/>
                <w:sz w:val="24"/>
                <w:szCs w:val="24"/>
              </w:rPr>
              <w:t>фикации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5A3" w:rsidRPr="00F01DF3" w:rsidRDefault="001205A3" w:rsidP="00DF023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Отчетный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финансовый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9972A7" w:rsidRPr="00F01DF3" w:rsidRDefault="009972A7" w:rsidP="00DF023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7C50" w:rsidRPr="00DF0234" w:rsidRDefault="001205A3" w:rsidP="00DF023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финансовый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1205A3" w:rsidRPr="00F01DF3" w:rsidRDefault="001205A3" w:rsidP="00DF023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2621" w:rsidRPr="00F01DF3" w:rsidRDefault="00DF0234" w:rsidP="00DF023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Очередной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финан</w:t>
            </w:r>
            <w:r w:rsidR="001205A3" w:rsidRPr="00F01DF3">
              <w:rPr>
                <w:rFonts w:ascii="Times New Roman" w:hAnsi="Times New Roman" w:cs="Times New Roman"/>
                <w:sz w:val="24"/>
                <w:szCs w:val="24"/>
              </w:rPr>
              <w:t>совый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05A3" w:rsidRPr="00F01DF3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05A3" w:rsidRPr="00F01DF3">
              <w:rPr>
                <w:rFonts w:ascii="Times New Roman" w:hAnsi="Times New Roman" w:cs="Times New Roman"/>
                <w:sz w:val="24"/>
                <w:szCs w:val="24"/>
              </w:rPr>
              <w:t>планового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05A3" w:rsidRPr="00F01DF3"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  <w:p w:rsidR="001205A3" w:rsidRPr="00F01DF3" w:rsidRDefault="001205A3" w:rsidP="00DF023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5A3" w:rsidRPr="00F01DF3" w:rsidRDefault="00DF0234" w:rsidP="00DF023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плано</w:t>
            </w:r>
            <w:r w:rsidR="001205A3" w:rsidRPr="00F01DF3"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05A3" w:rsidRPr="00F01DF3"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  <w:p w:rsidR="00EE2621" w:rsidRPr="00F01DF3" w:rsidRDefault="00EE2621" w:rsidP="00DF023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621" w:rsidRPr="00F01DF3" w:rsidRDefault="00EE2621" w:rsidP="00DF023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5A3" w:rsidRPr="00F01DF3" w:rsidRDefault="00DF0234" w:rsidP="00DF023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плано</w:t>
            </w:r>
            <w:r w:rsidR="001205A3" w:rsidRPr="00F01DF3">
              <w:rPr>
                <w:rFonts w:ascii="Times New Roman" w:hAnsi="Times New Roman" w:cs="Times New Roman"/>
                <w:sz w:val="24"/>
                <w:szCs w:val="24"/>
              </w:rPr>
              <w:t>вого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05A3" w:rsidRPr="00F01DF3">
              <w:rPr>
                <w:rFonts w:ascii="Times New Roman" w:hAnsi="Times New Roman" w:cs="Times New Roman"/>
                <w:sz w:val="24"/>
                <w:szCs w:val="24"/>
              </w:rPr>
              <w:t>периода</w:t>
            </w:r>
          </w:p>
          <w:p w:rsidR="00EE2621" w:rsidRPr="00F01DF3" w:rsidRDefault="00EE2621" w:rsidP="00DF023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2621" w:rsidRPr="00F01DF3" w:rsidRDefault="00EE2621" w:rsidP="00DF023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5A3" w:rsidRPr="00F01DF3" w:rsidTr="00DF0234">
        <w:trPr>
          <w:tblCellSpacing w:w="5" w:type="nil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205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205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205A3" w:rsidP="00360F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205A3" w:rsidP="00360F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205A3" w:rsidP="00360F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205A3" w:rsidP="00360F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205A3" w:rsidP="00360F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205A3" w:rsidP="00360F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205A3" w:rsidP="00360FC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</w:tr>
      <w:tr w:rsidR="001205A3" w:rsidRPr="00F01DF3" w:rsidTr="00DF0234">
        <w:trPr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4D7F" w:rsidRPr="00F01DF3" w:rsidRDefault="001205A3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Муниципальная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0234">
              <w:rPr>
                <w:rFonts w:ascii="Times New Roman" w:hAnsi="Times New Roman" w:cs="Times New Roman"/>
                <w:sz w:val="24"/>
                <w:szCs w:val="24"/>
              </w:rPr>
              <w:t>долгосрочная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0234">
              <w:rPr>
                <w:rFonts w:ascii="Times New Roman" w:hAnsi="Times New Roman" w:cs="Times New Roman"/>
                <w:sz w:val="24"/>
                <w:szCs w:val="24"/>
              </w:rPr>
              <w:t>целевая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программа</w:t>
            </w:r>
          </w:p>
          <w:p w:rsidR="001205A3" w:rsidRPr="00F01DF3" w:rsidRDefault="00F94D7F" w:rsidP="003253A2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 xml:space="preserve">«Энергосбережение и повышение </w:t>
            </w:r>
            <w:proofErr w:type="spellStart"/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энергоэффективности</w:t>
            </w:r>
            <w:proofErr w:type="spellEnd"/>
            <w:r w:rsidRPr="00F01DF3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Рязани на 2012-2015 годы»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F94D7F" w:rsidP="00F94D7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 xml:space="preserve">492 0113 7952000 110 225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A272BE" w:rsidP="00F94D7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A272BE" w:rsidP="00F94D7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A272BE" w:rsidP="00F94D7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A272BE" w:rsidP="00F94D7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F94D7F" w:rsidP="00F94D7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F94D7F" w:rsidP="00F94D7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F94D7F" w:rsidP="00F94D7F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205A3" w:rsidRPr="00F01DF3" w:rsidTr="00DF0234">
        <w:trPr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205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205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205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205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205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205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205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205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205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05A3" w:rsidRPr="00F01DF3" w:rsidTr="00DF0234">
        <w:trPr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205A3" w:rsidP="00DF023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 xml:space="preserve">Непрограммные расходы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205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A272BE" w:rsidP="001841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46586,1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A272BE" w:rsidP="001841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46568,2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A272BE" w:rsidP="001841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49286,0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A272BE" w:rsidP="001841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49286,0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1841A3" w:rsidRDefault="001841A3" w:rsidP="001841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51883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841A3" w:rsidP="00693A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54484,0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693AA6" w:rsidP="00693A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205A3" w:rsidRPr="00F01DF3" w:rsidTr="00DF0234">
        <w:trPr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205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  <w:r w:rsidR="00CB5F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205A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A272BE" w:rsidP="001841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46676,1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A272BE" w:rsidP="001841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46658,2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A272BE" w:rsidP="001841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49286,0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A272BE" w:rsidP="001841A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49286,0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841A3" w:rsidP="00693A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51883,0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1841A3" w:rsidP="00693A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54484,0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5A3" w:rsidRPr="00F01DF3" w:rsidRDefault="00693AA6" w:rsidP="00693AA6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1D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8721B0" w:rsidRPr="00F01DF3" w:rsidRDefault="008721B0" w:rsidP="00DF02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8721B0" w:rsidRPr="00F01DF3" w:rsidSect="00405070">
      <w:pgSz w:w="16839" w:h="11907" w:orient="landscape" w:code="9"/>
      <w:pgMar w:top="992" w:right="1134" w:bottom="851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205A3"/>
    <w:rsid w:val="000035F9"/>
    <w:rsid w:val="00006754"/>
    <w:rsid w:val="00007E3F"/>
    <w:rsid w:val="000157E0"/>
    <w:rsid w:val="00017775"/>
    <w:rsid w:val="00020BB2"/>
    <w:rsid w:val="000213A3"/>
    <w:rsid w:val="00027B5B"/>
    <w:rsid w:val="0003075D"/>
    <w:rsid w:val="0003082A"/>
    <w:rsid w:val="000318C0"/>
    <w:rsid w:val="00035E24"/>
    <w:rsid w:val="00047201"/>
    <w:rsid w:val="000479F8"/>
    <w:rsid w:val="00053B06"/>
    <w:rsid w:val="00056ED2"/>
    <w:rsid w:val="00064001"/>
    <w:rsid w:val="0006475C"/>
    <w:rsid w:val="00067178"/>
    <w:rsid w:val="000716BF"/>
    <w:rsid w:val="00073102"/>
    <w:rsid w:val="00076BEA"/>
    <w:rsid w:val="00080472"/>
    <w:rsid w:val="00080D0E"/>
    <w:rsid w:val="00082AA3"/>
    <w:rsid w:val="00084AA6"/>
    <w:rsid w:val="00085013"/>
    <w:rsid w:val="00085742"/>
    <w:rsid w:val="000914A9"/>
    <w:rsid w:val="00095F36"/>
    <w:rsid w:val="000963B6"/>
    <w:rsid w:val="0009764D"/>
    <w:rsid w:val="000976B9"/>
    <w:rsid w:val="000A3CE3"/>
    <w:rsid w:val="000A6436"/>
    <w:rsid w:val="000B1534"/>
    <w:rsid w:val="000C002C"/>
    <w:rsid w:val="000C0A4A"/>
    <w:rsid w:val="000C27CB"/>
    <w:rsid w:val="000D0000"/>
    <w:rsid w:val="000D0188"/>
    <w:rsid w:val="000D132D"/>
    <w:rsid w:val="000D1FF3"/>
    <w:rsid w:val="000D5BF4"/>
    <w:rsid w:val="000D68B3"/>
    <w:rsid w:val="000E07AC"/>
    <w:rsid w:val="000E32FB"/>
    <w:rsid w:val="000F1BB3"/>
    <w:rsid w:val="000F37A8"/>
    <w:rsid w:val="000F5DCD"/>
    <w:rsid w:val="001023CF"/>
    <w:rsid w:val="00104535"/>
    <w:rsid w:val="00104A14"/>
    <w:rsid w:val="00104C47"/>
    <w:rsid w:val="00110A10"/>
    <w:rsid w:val="001114CF"/>
    <w:rsid w:val="00111B9F"/>
    <w:rsid w:val="0011202A"/>
    <w:rsid w:val="00115451"/>
    <w:rsid w:val="001205A3"/>
    <w:rsid w:val="00121BCE"/>
    <w:rsid w:val="00123982"/>
    <w:rsid w:val="00130351"/>
    <w:rsid w:val="00130BA9"/>
    <w:rsid w:val="00132DAD"/>
    <w:rsid w:val="00133834"/>
    <w:rsid w:val="0013763D"/>
    <w:rsid w:val="0014471A"/>
    <w:rsid w:val="00145CC0"/>
    <w:rsid w:val="00146250"/>
    <w:rsid w:val="00147C0D"/>
    <w:rsid w:val="0015284A"/>
    <w:rsid w:val="00154CCF"/>
    <w:rsid w:val="00160055"/>
    <w:rsid w:val="00162174"/>
    <w:rsid w:val="00162261"/>
    <w:rsid w:val="00165B17"/>
    <w:rsid w:val="001669D9"/>
    <w:rsid w:val="0017161A"/>
    <w:rsid w:val="00171968"/>
    <w:rsid w:val="00172300"/>
    <w:rsid w:val="001752BF"/>
    <w:rsid w:val="001814EF"/>
    <w:rsid w:val="00181BC1"/>
    <w:rsid w:val="001841A3"/>
    <w:rsid w:val="0018451D"/>
    <w:rsid w:val="001847B2"/>
    <w:rsid w:val="00194094"/>
    <w:rsid w:val="0019463C"/>
    <w:rsid w:val="00197AD8"/>
    <w:rsid w:val="001A3C1E"/>
    <w:rsid w:val="001A585F"/>
    <w:rsid w:val="001A61B9"/>
    <w:rsid w:val="001B219C"/>
    <w:rsid w:val="001B35D4"/>
    <w:rsid w:val="001B56EF"/>
    <w:rsid w:val="001B7819"/>
    <w:rsid w:val="001C1B8A"/>
    <w:rsid w:val="001C1EFE"/>
    <w:rsid w:val="001C40E6"/>
    <w:rsid w:val="001C6B45"/>
    <w:rsid w:val="001D0DEE"/>
    <w:rsid w:val="001D28B6"/>
    <w:rsid w:val="001D7FBD"/>
    <w:rsid w:val="001E0B5A"/>
    <w:rsid w:val="001F0CA4"/>
    <w:rsid w:val="001F7EEA"/>
    <w:rsid w:val="00210D4E"/>
    <w:rsid w:val="00211CB2"/>
    <w:rsid w:val="00213CCB"/>
    <w:rsid w:val="00214983"/>
    <w:rsid w:val="00217557"/>
    <w:rsid w:val="002201B3"/>
    <w:rsid w:val="00222626"/>
    <w:rsid w:val="002240C0"/>
    <w:rsid w:val="00224407"/>
    <w:rsid w:val="00225ABA"/>
    <w:rsid w:val="00226EAD"/>
    <w:rsid w:val="00227B65"/>
    <w:rsid w:val="00230405"/>
    <w:rsid w:val="00231488"/>
    <w:rsid w:val="00231B32"/>
    <w:rsid w:val="00234564"/>
    <w:rsid w:val="00236276"/>
    <w:rsid w:val="00236DEB"/>
    <w:rsid w:val="002423DB"/>
    <w:rsid w:val="00243806"/>
    <w:rsid w:val="0024536B"/>
    <w:rsid w:val="00246AFD"/>
    <w:rsid w:val="0024785A"/>
    <w:rsid w:val="00250180"/>
    <w:rsid w:val="00252DB6"/>
    <w:rsid w:val="0025402F"/>
    <w:rsid w:val="00257C7F"/>
    <w:rsid w:val="00257CEF"/>
    <w:rsid w:val="00263782"/>
    <w:rsid w:val="00263A5A"/>
    <w:rsid w:val="002719CA"/>
    <w:rsid w:val="00274B48"/>
    <w:rsid w:val="00276882"/>
    <w:rsid w:val="002802EB"/>
    <w:rsid w:val="00282ECE"/>
    <w:rsid w:val="00285D1A"/>
    <w:rsid w:val="00286FDB"/>
    <w:rsid w:val="00295752"/>
    <w:rsid w:val="002A0011"/>
    <w:rsid w:val="002A0983"/>
    <w:rsid w:val="002A1029"/>
    <w:rsid w:val="002A1DDB"/>
    <w:rsid w:val="002A44D2"/>
    <w:rsid w:val="002A5228"/>
    <w:rsid w:val="002A6A0C"/>
    <w:rsid w:val="002A7713"/>
    <w:rsid w:val="002B2101"/>
    <w:rsid w:val="002C4DD9"/>
    <w:rsid w:val="002C66D6"/>
    <w:rsid w:val="002D122A"/>
    <w:rsid w:val="002D5BAA"/>
    <w:rsid w:val="002E15F8"/>
    <w:rsid w:val="002F0C95"/>
    <w:rsid w:val="002F228F"/>
    <w:rsid w:val="002F3433"/>
    <w:rsid w:val="002F3F6B"/>
    <w:rsid w:val="002F42EC"/>
    <w:rsid w:val="002F6265"/>
    <w:rsid w:val="002F6436"/>
    <w:rsid w:val="002F7CF0"/>
    <w:rsid w:val="003100F5"/>
    <w:rsid w:val="00314D6A"/>
    <w:rsid w:val="003161DA"/>
    <w:rsid w:val="00320195"/>
    <w:rsid w:val="00320697"/>
    <w:rsid w:val="0032451E"/>
    <w:rsid w:val="003253A2"/>
    <w:rsid w:val="00331873"/>
    <w:rsid w:val="00334792"/>
    <w:rsid w:val="00335663"/>
    <w:rsid w:val="00340A48"/>
    <w:rsid w:val="00343766"/>
    <w:rsid w:val="00343A98"/>
    <w:rsid w:val="003441D9"/>
    <w:rsid w:val="00346E4A"/>
    <w:rsid w:val="00347B98"/>
    <w:rsid w:val="00350994"/>
    <w:rsid w:val="00355AA7"/>
    <w:rsid w:val="00355E09"/>
    <w:rsid w:val="00357983"/>
    <w:rsid w:val="00360FC0"/>
    <w:rsid w:val="0036185C"/>
    <w:rsid w:val="00362772"/>
    <w:rsid w:val="003630C0"/>
    <w:rsid w:val="00363E3E"/>
    <w:rsid w:val="00367C9B"/>
    <w:rsid w:val="003723DA"/>
    <w:rsid w:val="00373C27"/>
    <w:rsid w:val="003746DD"/>
    <w:rsid w:val="00382BA7"/>
    <w:rsid w:val="003848A2"/>
    <w:rsid w:val="0038517A"/>
    <w:rsid w:val="0038593D"/>
    <w:rsid w:val="00386658"/>
    <w:rsid w:val="00390966"/>
    <w:rsid w:val="00391214"/>
    <w:rsid w:val="003947B6"/>
    <w:rsid w:val="003A217E"/>
    <w:rsid w:val="003A3964"/>
    <w:rsid w:val="003A70DB"/>
    <w:rsid w:val="003B0F49"/>
    <w:rsid w:val="003B2267"/>
    <w:rsid w:val="003B254C"/>
    <w:rsid w:val="003C30A8"/>
    <w:rsid w:val="003D0051"/>
    <w:rsid w:val="003D3665"/>
    <w:rsid w:val="003E12DC"/>
    <w:rsid w:val="003E163A"/>
    <w:rsid w:val="003E1D27"/>
    <w:rsid w:val="003F5E22"/>
    <w:rsid w:val="003F6C54"/>
    <w:rsid w:val="004034ED"/>
    <w:rsid w:val="004043F7"/>
    <w:rsid w:val="00404454"/>
    <w:rsid w:val="00404F7B"/>
    <w:rsid w:val="00405070"/>
    <w:rsid w:val="004053A4"/>
    <w:rsid w:val="00411188"/>
    <w:rsid w:val="004135B1"/>
    <w:rsid w:val="004137B4"/>
    <w:rsid w:val="00417383"/>
    <w:rsid w:val="00421797"/>
    <w:rsid w:val="00427A7D"/>
    <w:rsid w:val="004330AA"/>
    <w:rsid w:val="004403FA"/>
    <w:rsid w:val="00441079"/>
    <w:rsid w:val="00444857"/>
    <w:rsid w:val="00445703"/>
    <w:rsid w:val="00445D07"/>
    <w:rsid w:val="00453889"/>
    <w:rsid w:val="00456A3E"/>
    <w:rsid w:val="00462D5D"/>
    <w:rsid w:val="00463EFF"/>
    <w:rsid w:val="0046695A"/>
    <w:rsid w:val="00467700"/>
    <w:rsid w:val="00467C54"/>
    <w:rsid w:val="004741E6"/>
    <w:rsid w:val="0048149D"/>
    <w:rsid w:val="004867BF"/>
    <w:rsid w:val="0048697F"/>
    <w:rsid w:val="00487043"/>
    <w:rsid w:val="00492A17"/>
    <w:rsid w:val="004A32F1"/>
    <w:rsid w:val="004A3BB8"/>
    <w:rsid w:val="004A4595"/>
    <w:rsid w:val="004B5C37"/>
    <w:rsid w:val="004B7409"/>
    <w:rsid w:val="004D5F43"/>
    <w:rsid w:val="004D770B"/>
    <w:rsid w:val="004E2E10"/>
    <w:rsid w:val="004E4D05"/>
    <w:rsid w:val="004F3DF9"/>
    <w:rsid w:val="004F5119"/>
    <w:rsid w:val="00514DC9"/>
    <w:rsid w:val="00515849"/>
    <w:rsid w:val="00516E00"/>
    <w:rsid w:val="0052223E"/>
    <w:rsid w:val="005266CC"/>
    <w:rsid w:val="00527836"/>
    <w:rsid w:val="0053138E"/>
    <w:rsid w:val="0053218D"/>
    <w:rsid w:val="00536F0F"/>
    <w:rsid w:val="0054091D"/>
    <w:rsid w:val="00540F18"/>
    <w:rsid w:val="005417D7"/>
    <w:rsid w:val="00541D8B"/>
    <w:rsid w:val="0055019A"/>
    <w:rsid w:val="00553438"/>
    <w:rsid w:val="00554008"/>
    <w:rsid w:val="0056171F"/>
    <w:rsid w:val="00563BB5"/>
    <w:rsid w:val="0056489F"/>
    <w:rsid w:val="00575394"/>
    <w:rsid w:val="00575C18"/>
    <w:rsid w:val="00583C26"/>
    <w:rsid w:val="00587E58"/>
    <w:rsid w:val="00593FF4"/>
    <w:rsid w:val="00594B00"/>
    <w:rsid w:val="0059523B"/>
    <w:rsid w:val="00596D34"/>
    <w:rsid w:val="005970A1"/>
    <w:rsid w:val="005A326D"/>
    <w:rsid w:val="005A3D54"/>
    <w:rsid w:val="005B22A4"/>
    <w:rsid w:val="005B509C"/>
    <w:rsid w:val="005B6D7A"/>
    <w:rsid w:val="005B7DB5"/>
    <w:rsid w:val="005C3863"/>
    <w:rsid w:val="005C3C12"/>
    <w:rsid w:val="005C5C78"/>
    <w:rsid w:val="005C5D53"/>
    <w:rsid w:val="005C6908"/>
    <w:rsid w:val="005D2721"/>
    <w:rsid w:val="005D27B1"/>
    <w:rsid w:val="005D2FA2"/>
    <w:rsid w:val="005D68E8"/>
    <w:rsid w:val="005D78F6"/>
    <w:rsid w:val="005E1F4E"/>
    <w:rsid w:val="005E211B"/>
    <w:rsid w:val="005E579B"/>
    <w:rsid w:val="005F4109"/>
    <w:rsid w:val="005F52D8"/>
    <w:rsid w:val="005F7DE3"/>
    <w:rsid w:val="006018CF"/>
    <w:rsid w:val="006028B7"/>
    <w:rsid w:val="00606A49"/>
    <w:rsid w:val="00606A7B"/>
    <w:rsid w:val="0060786F"/>
    <w:rsid w:val="0061196D"/>
    <w:rsid w:val="006136BF"/>
    <w:rsid w:val="00615794"/>
    <w:rsid w:val="00616ED1"/>
    <w:rsid w:val="00620EA3"/>
    <w:rsid w:val="0062423B"/>
    <w:rsid w:val="006307EF"/>
    <w:rsid w:val="00634D16"/>
    <w:rsid w:val="00643DC5"/>
    <w:rsid w:val="00644609"/>
    <w:rsid w:val="00645B4F"/>
    <w:rsid w:val="00651E1F"/>
    <w:rsid w:val="006546DE"/>
    <w:rsid w:val="00656443"/>
    <w:rsid w:val="00657844"/>
    <w:rsid w:val="00667A46"/>
    <w:rsid w:val="00675C79"/>
    <w:rsid w:val="006800F7"/>
    <w:rsid w:val="00681AC2"/>
    <w:rsid w:val="006822C6"/>
    <w:rsid w:val="006824A2"/>
    <w:rsid w:val="00682F6B"/>
    <w:rsid w:val="00684194"/>
    <w:rsid w:val="006919BB"/>
    <w:rsid w:val="00691BC7"/>
    <w:rsid w:val="0069320C"/>
    <w:rsid w:val="00693AA6"/>
    <w:rsid w:val="006A0E52"/>
    <w:rsid w:val="006A33D9"/>
    <w:rsid w:val="006A4066"/>
    <w:rsid w:val="006A7408"/>
    <w:rsid w:val="006B0A4A"/>
    <w:rsid w:val="006B187A"/>
    <w:rsid w:val="006B28E2"/>
    <w:rsid w:val="006B30C4"/>
    <w:rsid w:val="006B43AB"/>
    <w:rsid w:val="006B4543"/>
    <w:rsid w:val="006B5423"/>
    <w:rsid w:val="006C302F"/>
    <w:rsid w:val="006D138D"/>
    <w:rsid w:val="006D15C1"/>
    <w:rsid w:val="006D752C"/>
    <w:rsid w:val="006E00A0"/>
    <w:rsid w:val="006E1381"/>
    <w:rsid w:val="006E3F30"/>
    <w:rsid w:val="006E4907"/>
    <w:rsid w:val="006F444E"/>
    <w:rsid w:val="006F776E"/>
    <w:rsid w:val="0070184E"/>
    <w:rsid w:val="00703619"/>
    <w:rsid w:val="00705014"/>
    <w:rsid w:val="00706873"/>
    <w:rsid w:val="007136A7"/>
    <w:rsid w:val="00713FF4"/>
    <w:rsid w:val="00714D35"/>
    <w:rsid w:val="00715560"/>
    <w:rsid w:val="00720A8F"/>
    <w:rsid w:val="00723B25"/>
    <w:rsid w:val="007274E3"/>
    <w:rsid w:val="00733AFE"/>
    <w:rsid w:val="00736ACA"/>
    <w:rsid w:val="00737DB4"/>
    <w:rsid w:val="007411F3"/>
    <w:rsid w:val="007418C0"/>
    <w:rsid w:val="007439BF"/>
    <w:rsid w:val="00744342"/>
    <w:rsid w:val="0074597D"/>
    <w:rsid w:val="00746733"/>
    <w:rsid w:val="00747031"/>
    <w:rsid w:val="0074776D"/>
    <w:rsid w:val="00747C27"/>
    <w:rsid w:val="0076440D"/>
    <w:rsid w:val="007657B4"/>
    <w:rsid w:val="00767047"/>
    <w:rsid w:val="00767CC5"/>
    <w:rsid w:val="007721F2"/>
    <w:rsid w:val="00772700"/>
    <w:rsid w:val="007728A6"/>
    <w:rsid w:val="00773D20"/>
    <w:rsid w:val="007753B4"/>
    <w:rsid w:val="00776430"/>
    <w:rsid w:val="007803DD"/>
    <w:rsid w:val="00782980"/>
    <w:rsid w:val="00782DE0"/>
    <w:rsid w:val="00785471"/>
    <w:rsid w:val="007979B9"/>
    <w:rsid w:val="007A34BF"/>
    <w:rsid w:val="007A588C"/>
    <w:rsid w:val="007B0608"/>
    <w:rsid w:val="007B2D01"/>
    <w:rsid w:val="007C2070"/>
    <w:rsid w:val="007C3453"/>
    <w:rsid w:val="007C3A63"/>
    <w:rsid w:val="007C4BCA"/>
    <w:rsid w:val="007D2796"/>
    <w:rsid w:val="007D6539"/>
    <w:rsid w:val="007E1B9A"/>
    <w:rsid w:val="007E49E5"/>
    <w:rsid w:val="007F31AE"/>
    <w:rsid w:val="007F61B6"/>
    <w:rsid w:val="007F7C76"/>
    <w:rsid w:val="008009B9"/>
    <w:rsid w:val="0080154D"/>
    <w:rsid w:val="008057CA"/>
    <w:rsid w:val="00805EE6"/>
    <w:rsid w:val="00813A22"/>
    <w:rsid w:val="0081431B"/>
    <w:rsid w:val="00814B3E"/>
    <w:rsid w:val="0081538F"/>
    <w:rsid w:val="00815566"/>
    <w:rsid w:val="00816069"/>
    <w:rsid w:val="0082675E"/>
    <w:rsid w:val="008318ED"/>
    <w:rsid w:val="008340A7"/>
    <w:rsid w:val="00842677"/>
    <w:rsid w:val="008437E2"/>
    <w:rsid w:val="008445B9"/>
    <w:rsid w:val="0084703E"/>
    <w:rsid w:val="008531C7"/>
    <w:rsid w:val="00853AF5"/>
    <w:rsid w:val="00854617"/>
    <w:rsid w:val="008621F2"/>
    <w:rsid w:val="008645D4"/>
    <w:rsid w:val="00866501"/>
    <w:rsid w:val="00866FA1"/>
    <w:rsid w:val="0087029A"/>
    <w:rsid w:val="00871A6C"/>
    <w:rsid w:val="008721B0"/>
    <w:rsid w:val="00876064"/>
    <w:rsid w:val="008848AC"/>
    <w:rsid w:val="00892CC1"/>
    <w:rsid w:val="00894EC8"/>
    <w:rsid w:val="008A035A"/>
    <w:rsid w:val="008A2F3E"/>
    <w:rsid w:val="008A3BA1"/>
    <w:rsid w:val="008A74E0"/>
    <w:rsid w:val="008B032F"/>
    <w:rsid w:val="008B2236"/>
    <w:rsid w:val="008B257C"/>
    <w:rsid w:val="008B2C7C"/>
    <w:rsid w:val="008B38C7"/>
    <w:rsid w:val="008B43F0"/>
    <w:rsid w:val="008B50E2"/>
    <w:rsid w:val="008B6781"/>
    <w:rsid w:val="008B6EB3"/>
    <w:rsid w:val="008C33A9"/>
    <w:rsid w:val="008C4A2E"/>
    <w:rsid w:val="008D6B33"/>
    <w:rsid w:val="008E3A25"/>
    <w:rsid w:val="008E5171"/>
    <w:rsid w:val="008F2F68"/>
    <w:rsid w:val="008F5502"/>
    <w:rsid w:val="00900B5F"/>
    <w:rsid w:val="00902ABB"/>
    <w:rsid w:val="009046FF"/>
    <w:rsid w:val="009072B3"/>
    <w:rsid w:val="00911416"/>
    <w:rsid w:val="00913B58"/>
    <w:rsid w:val="00913CA4"/>
    <w:rsid w:val="00913F5A"/>
    <w:rsid w:val="00917030"/>
    <w:rsid w:val="00917790"/>
    <w:rsid w:val="00917A7D"/>
    <w:rsid w:val="009237DD"/>
    <w:rsid w:val="009256F1"/>
    <w:rsid w:val="00926FFC"/>
    <w:rsid w:val="009355D2"/>
    <w:rsid w:val="00935E66"/>
    <w:rsid w:val="00936540"/>
    <w:rsid w:val="00936676"/>
    <w:rsid w:val="00936E66"/>
    <w:rsid w:val="00946C15"/>
    <w:rsid w:val="00950CC0"/>
    <w:rsid w:val="00953915"/>
    <w:rsid w:val="009552C2"/>
    <w:rsid w:val="009623A3"/>
    <w:rsid w:val="0096252D"/>
    <w:rsid w:val="00964CC2"/>
    <w:rsid w:val="00965D67"/>
    <w:rsid w:val="00965DA3"/>
    <w:rsid w:val="00972A70"/>
    <w:rsid w:val="009732DD"/>
    <w:rsid w:val="00973FB9"/>
    <w:rsid w:val="00974D9B"/>
    <w:rsid w:val="00975B8C"/>
    <w:rsid w:val="009762AD"/>
    <w:rsid w:val="00981DA9"/>
    <w:rsid w:val="009842B2"/>
    <w:rsid w:val="0098556A"/>
    <w:rsid w:val="00985800"/>
    <w:rsid w:val="00985AA3"/>
    <w:rsid w:val="009861B3"/>
    <w:rsid w:val="00986DA1"/>
    <w:rsid w:val="00993EAC"/>
    <w:rsid w:val="009940B3"/>
    <w:rsid w:val="00994884"/>
    <w:rsid w:val="009958B9"/>
    <w:rsid w:val="009972A7"/>
    <w:rsid w:val="00997C8F"/>
    <w:rsid w:val="009B1E04"/>
    <w:rsid w:val="009B30C7"/>
    <w:rsid w:val="009B6093"/>
    <w:rsid w:val="009C060E"/>
    <w:rsid w:val="009C33A5"/>
    <w:rsid w:val="009C3748"/>
    <w:rsid w:val="009C3BCA"/>
    <w:rsid w:val="009C6B12"/>
    <w:rsid w:val="009D61F3"/>
    <w:rsid w:val="009E06C4"/>
    <w:rsid w:val="009E0DC0"/>
    <w:rsid w:val="009E1B90"/>
    <w:rsid w:val="009E3D0A"/>
    <w:rsid w:val="009E4A39"/>
    <w:rsid w:val="009E6366"/>
    <w:rsid w:val="009F0F91"/>
    <w:rsid w:val="009F1ACF"/>
    <w:rsid w:val="009F39F0"/>
    <w:rsid w:val="009F4655"/>
    <w:rsid w:val="009F4917"/>
    <w:rsid w:val="009F4959"/>
    <w:rsid w:val="009F4E6E"/>
    <w:rsid w:val="009F7AD3"/>
    <w:rsid w:val="00A030EC"/>
    <w:rsid w:val="00A032E9"/>
    <w:rsid w:val="00A04868"/>
    <w:rsid w:val="00A050E9"/>
    <w:rsid w:val="00A10322"/>
    <w:rsid w:val="00A12EAB"/>
    <w:rsid w:val="00A21E84"/>
    <w:rsid w:val="00A26587"/>
    <w:rsid w:val="00A272BE"/>
    <w:rsid w:val="00A3089A"/>
    <w:rsid w:val="00A317BF"/>
    <w:rsid w:val="00A319EE"/>
    <w:rsid w:val="00A33CDD"/>
    <w:rsid w:val="00A4038E"/>
    <w:rsid w:val="00A500DA"/>
    <w:rsid w:val="00A50113"/>
    <w:rsid w:val="00A51D25"/>
    <w:rsid w:val="00A560E4"/>
    <w:rsid w:val="00A664E7"/>
    <w:rsid w:val="00A67CE6"/>
    <w:rsid w:val="00A67EEF"/>
    <w:rsid w:val="00A702AE"/>
    <w:rsid w:val="00A831FA"/>
    <w:rsid w:val="00A879D3"/>
    <w:rsid w:val="00A87B48"/>
    <w:rsid w:val="00AA0337"/>
    <w:rsid w:val="00AA0809"/>
    <w:rsid w:val="00AA4B49"/>
    <w:rsid w:val="00AB1E2E"/>
    <w:rsid w:val="00AB3286"/>
    <w:rsid w:val="00AD0132"/>
    <w:rsid w:val="00AD17B9"/>
    <w:rsid w:val="00AD1999"/>
    <w:rsid w:val="00AD36A9"/>
    <w:rsid w:val="00AD4F5C"/>
    <w:rsid w:val="00AD6A86"/>
    <w:rsid w:val="00AE19BD"/>
    <w:rsid w:val="00AE1D87"/>
    <w:rsid w:val="00AE36DA"/>
    <w:rsid w:val="00AE4516"/>
    <w:rsid w:val="00AE5F17"/>
    <w:rsid w:val="00AE749D"/>
    <w:rsid w:val="00AF078D"/>
    <w:rsid w:val="00AF2667"/>
    <w:rsid w:val="00B053E2"/>
    <w:rsid w:val="00B1291E"/>
    <w:rsid w:val="00B3012B"/>
    <w:rsid w:val="00B33915"/>
    <w:rsid w:val="00B41548"/>
    <w:rsid w:val="00B455CC"/>
    <w:rsid w:val="00B45B5C"/>
    <w:rsid w:val="00B46698"/>
    <w:rsid w:val="00B54D85"/>
    <w:rsid w:val="00B60255"/>
    <w:rsid w:val="00B617C5"/>
    <w:rsid w:val="00B62F22"/>
    <w:rsid w:val="00B64C89"/>
    <w:rsid w:val="00B655EC"/>
    <w:rsid w:val="00B71D64"/>
    <w:rsid w:val="00B74397"/>
    <w:rsid w:val="00B75002"/>
    <w:rsid w:val="00B75A28"/>
    <w:rsid w:val="00B767A7"/>
    <w:rsid w:val="00B768D1"/>
    <w:rsid w:val="00B8029F"/>
    <w:rsid w:val="00B8153D"/>
    <w:rsid w:val="00B81DD1"/>
    <w:rsid w:val="00B832BB"/>
    <w:rsid w:val="00B8503A"/>
    <w:rsid w:val="00B93B21"/>
    <w:rsid w:val="00B94643"/>
    <w:rsid w:val="00B94F8C"/>
    <w:rsid w:val="00B967FC"/>
    <w:rsid w:val="00BA1F91"/>
    <w:rsid w:val="00BA4D5D"/>
    <w:rsid w:val="00BA7652"/>
    <w:rsid w:val="00BB0E58"/>
    <w:rsid w:val="00BB565F"/>
    <w:rsid w:val="00BB673C"/>
    <w:rsid w:val="00BB679C"/>
    <w:rsid w:val="00BB7713"/>
    <w:rsid w:val="00BB7943"/>
    <w:rsid w:val="00BB7BD9"/>
    <w:rsid w:val="00BB7F9B"/>
    <w:rsid w:val="00BC070B"/>
    <w:rsid w:val="00BC328D"/>
    <w:rsid w:val="00BC764D"/>
    <w:rsid w:val="00BD330B"/>
    <w:rsid w:val="00BD429B"/>
    <w:rsid w:val="00BD5C96"/>
    <w:rsid w:val="00BE00DF"/>
    <w:rsid w:val="00BE116F"/>
    <w:rsid w:val="00BE4D6F"/>
    <w:rsid w:val="00BE53D3"/>
    <w:rsid w:val="00BE6D53"/>
    <w:rsid w:val="00C00B12"/>
    <w:rsid w:val="00C0183B"/>
    <w:rsid w:val="00C022C2"/>
    <w:rsid w:val="00C03C5E"/>
    <w:rsid w:val="00C0608F"/>
    <w:rsid w:val="00C06E54"/>
    <w:rsid w:val="00C078E5"/>
    <w:rsid w:val="00C1397C"/>
    <w:rsid w:val="00C154E3"/>
    <w:rsid w:val="00C16F94"/>
    <w:rsid w:val="00C20546"/>
    <w:rsid w:val="00C214F0"/>
    <w:rsid w:val="00C21E63"/>
    <w:rsid w:val="00C269D7"/>
    <w:rsid w:val="00C27F5A"/>
    <w:rsid w:val="00C33AD1"/>
    <w:rsid w:val="00C33E8B"/>
    <w:rsid w:val="00C434B5"/>
    <w:rsid w:val="00C4404A"/>
    <w:rsid w:val="00C54059"/>
    <w:rsid w:val="00C56A7F"/>
    <w:rsid w:val="00C6354C"/>
    <w:rsid w:val="00C63985"/>
    <w:rsid w:val="00C64F6B"/>
    <w:rsid w:val="00C712A5"/>
    <w:rsid w:val="00C736A5"/>
    <w:rsid w:val="00C73880"/>
    <w:rsid w:val="00C84AB4"/>
    <w:rsid w:val="00C90A1C"/>
    <w:rsid w:val="00C926E2"/>
    <w:rsid w:val="00C96416"/>
    <w:rsid w:val="00C973E5"/>
    <w:rsid w:val="00CA1389"/>
    <w:rsid w:val="00CA3CE1"/>
    <w:rsid w:val="00CA5121"/>
    <w:rsid w:val="00CB16AE"/>
    <w:rsid w:val="00CB4766"/>
    <w:rsid w:val="00CB4F06"/>
    <w:rsid w:val="00CB5F58"/>
    <w:rsid w:val="00CB6931"/>
    <w:rsid w:val="00CB7DBF"/>
    <w:rsid w:val="00CD1318"/>
    <w:rsid w:val="00CD34BB"/>
    <w:rsid w:val="00CD4D2D"/>
    <w:rsid w:val="00CD5B40"/>
    <w:rsid w:val="00CE2891"/>
    <w:rsid w:val="00CE47D5"/>
    <w:rsid w:val="00CE735D"/>
    <w:rsid w:val="00CF039B"/>
    <w:rsid w:val="00CF12B7"/>
    <w:rsid w:val="00CF23A1"/>
    <w:rsid w:val="00CF2B89"/>
    <w:rsid w:val="00CF33CC"/>
    <w:rsid w:val="00CF3F59"/>
    <w:rsid w:val="00CF6823"/>
    <w:rsid w:val="00D05CFC"/>
    <w:rsid w:val="00D11357"/>
    <w:rsid w:val="00D132F2"/>
    <w:rsid w:val="00D148E3"/>
    <w:rsid w:val="00D1642D"/>
    <w:rsid w:val="00D20314"/>
    <w:rsid w:val="00D20837"/>
    <w:rsid w:val="00D216E2"/>
    <w:rsid w:val="00D26E96"/>
    <w:rsid w:val="00D312A5"/>
    <w:rsid w:val="00D36C0B"/>
    <w:rsid w:val="00D37F2A"/>
    <w:rsid w:val="00D403AC"/>
    <w:rsid w:val="00D4162C"/>
    <w:rsid w:val="00D446E1"/>
    <w:rsid w:val="00D45214"/>
    <w:rsid w:val="00D52DFB"/>
    <w:rsid w:val="00D57F47"/>
    <w:rsid w:val="00D6784E"/>
    <w:rsid w:val="00D70171"/>
    <w:rsid w:val="00D7254C"/>
    <w:rsid w:val="00D76216"/>
    <w:rsid w:val="00D765D6"/>
    <w:rsid w:val="00D76F68"/>
    <w:rsid w:val="00D772EE"/>
    <w:rsid w:val="00D778B6"/>
    <w:rsid w:val="00D835F8"/>
    <w:rsid w:val="00D8399B"/>
    <w:rsid w:val="00D86762"/>
    <w:rsid w:val="00D86CBB"/>
    <w:rsid w:val="00D95ADB"/>
    <w:rsid w:val="00DA1CC0"/>
    <w:rsid w:val="00DA3CAD"/>
    <w:rsid w:val="00DA47FF"/>
    <w:rsid w:val="00DA6317"/>
    <w:rsid w:val="00DB0C58"/>
    <w:rsid w:val="00DB490A"/>
    <w:rsid w:val="00DC1680"/>
    <w:rsid w:val="00DC1E45"/>
    <w:rsid w:val="00DD0AE9"/>
    <w:rsid w:val="00DD12CF"/>
    <w:rsid w:val="00DD2C87"/>
    <w:rsid w:val="00DD38F7"/>
    <w:rsid w:val="00DD3E10"/>
    <w:rsid w:val="00DD5AB2"/>
    <w:rsid w:val="00DE04EE"/>
    <w:rsid w:val="00DE0803"/>
    <w:rsid w:val="00DE3CD7"/>
    <w:rsid w:val="00DE4693"/>
    <w:rsid w:val="00DE74B0"/>
    <w:rsid w:val="00DF0234"/>
    <w:rsid w:val="00DF0320"/>
    <w:rsid w:val="00DF0E1E"/>
    <w:rsid w:val="00DF39EA"/>
    <w:rsid w:val="00DF5F0C"/>
    <w:rsid w:val="00DF74B7"/>
    <w:rsid w:val="00E0017A"/>
    <w:rsid w:val="00E00935"/>
    <w:rsid w:val="00E01746"/>
    <w:rsid w:val="00E01F14"/>
    <w:rsid w:val="00E03FFE"/>
    <w:rsid w:val="00E042F9"/>
    <w:rsid w:val="00E04C92"/>
    <w:rsid w:val="00E06D96"/>
    <w:rsid w:val="00E07213"/>
    <w:rsid w:val="00E1227C"/>
    <w:rsid w:val="00E16570"/>
    <w:rsid w:val="00E172D8"/>
    <w:rsid w:val="00E1732B"/>
    <w:rsid w:val="00E174D8"/>
    <w:rsid w:val="00E17A0E"/>
    <w:rsid w:val="00E17BA6"/>
    <w:rsid w:val="00E20111"/>
    <w:rsid w:val="00E20F1B"/>
    <w:rsid w:val="00E222A2"/>
    <w:rsid w:val="00E251FA"/>
    <w:rsid w:val="00E311DF"/>
    <w:rsid w:val="00E328B4"/>
    <w:rsid w:val="00E37F82"/>
    <w:rsid w:val="00E46BA8"/>
    <w:rsid w:val="00E519A4"/>
    <w:rsid w:val="00E51FBB"/>
    <w:rsid w:val="00E523F2"/>
    <w:rsid w:val="00E52D8D"/>
    <w:rsid w:val="00E60D8B"/>
    <w:rsid w:val="00E63917"/>
    <w:rsid w:val="00E64B4A"/>
    <w:rsid w:val="00E71E4D"/>
    <w:rsid w:val="00E71EE5"/>
    <w:rsid w:val="00E76ED0"/>
    <w:rsid w:val="00E81303"/>
    <w:rsid w:val="00E81DF5"/>
    <w:rsid w:val="00E82963"/>
    <w:rsid w:val="00E8325E"/>
    <w:rsid w:val="00E8646B"/>
    <w:rsid w:val="00E864E7"/>
    <w:rsid w:val="00E9335C"/>
    <w:rsid w:val="00E93A3D"/>
    <w:rsid w:val="00E940CF"/>
    <w:rsid w:val="00E94FBA"/>
    <w:rsid w:val="00EA0B9A"/>
    <w:rsid w:val="00EA0D1A"/>
    <w:rsid w:val="00EA177C"/>
    <w:rsid w:val="00EA21AA"/>
    <w:rsid w:val="00EA40FE"/>
    <w:rsid w:val="00EA72AF"/>
    <w:rsid w:val="00EB07D2"/>
    <w:rsid w:val="00EB1306"/>
    <w:rsid w:val="00EB2300"/>
    <w:rsid w:val="00EB26EF"/>
    <w:rsid w:val="00EB3A9B"/>
    <w:rsid w:val="00EB7C50"/>
    <w:rsid w:val="00EB7D5D"/>
    <w:rsid w:val="00EC0AB3"/>
    <w:rsid w:val="00EC1648"/>
    <w:rsid w:val="00EC408D"/>
    <w:rsid w:val="00EC4DEE"/>
    <w:rsid w:val="00EC62A9"/>
    <w:rsid w:val="00EE1264"/>
    <w:rsid w:val="00EE2621"/>
    <w:rsid w:val="00EF1099"/>
    <w:rsid w:val="00EF1884"/>
    <w:rsid w:val="00EF193B"/>
    <w:rsid w:val="00EF35D2"/>
    <w:rsid w:val="00EF3EAD"/>
    <w:rsid w:val="00EF624C"/>
    <w:rsid w:val="00EF667A"/>
    <w:rsid w:val="00EF71BA"/>
    <w:rsid w:val="00F01DF3"/>
    <w:rsid w:val="00F03382"/>
    <w:rsid w:val="00F054E4"/>
    <w:rsid w:val="00F11116"/>
    <w:rsid w:val="00F11464"/>
    <w:rsid w:val="00F15F04"/>
    <w:rsid w:val="00F161A1"/>
    <w:rsid w:val="00F20088"/>
    <w:rsid w:val="00F20E1E"/>
    <w:rsid w:val="00F218E4"/>
    <w:rsid w:val="00F22CF8"/>
    <w:rsid w:val="00F318D4"/>
    <w:rsid w:val="00F3733B"/>
    <w:rsid w:val="00F41838"/>
    <w:rsid w:val="00F465F5"/>
    <w:rsid w:val="00F5253A"/>
    <w:rsid w:val="00F6509C"/>
    <w:rsid w:val="00F66A5F"/>
    <w:rsid w:val="00F75AA4"/>
    <w:rsid w:val="00F76716"/>
    <w:rsid w:val="00F94D7F"/>
    <w:rsid w:val="00F9688C"/>
    <w:rsid w:val="00F974A7"/>
    <w:rsid w:val="00FA0A50"/>
    <w:rsid w:val="00FA1755"/>
    <w:rsid w:val="00FA28C4"/>
    <w:rsid w:val="00FA360C"/>
    <w:rsid w:val="00FA5494"/>
    <w:rsid w:val="00FB4CC4"/>
    <w:rsid w:val="00FC4FD0"/>
    <w:rsid w:val="00FC5D07"/>
    <w:rsid w:val="00FC6CB1"/>
    <w:rsid w:val="00FC7274"/>
    <w:rsid w:val="00FC7D29"/>
    <w:rsid w:val="00FE1D2C"/>
    <w:rsid w:val="00FE1F26"/>
    <w:rsid w:val="00FE26F7"/>
    <w:rsid w:val="00FE554E"/>
    <w:rsid w:val="00FE6C23"/>
    <w:rsid w:val="00FE6EDD"/>
    <w:rsid w:val="00FF0E52"/>
    <w:rsid w:val="00FF1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1205A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05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50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302668875BEA2DC319F2CD9258DE7D178906101AD76A4735F5A372F9CDB1072644791A79A02BE040CC3E3MFR0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235FF8-60CE-465D-AD2A-EB30ABDB5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3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ЛЕВОЧКИНА</dc:creator>
  <cp:lastModifiedBy>ЛАХТИКОВА</cp:lastModifiedBy>
  <cp:revision>20</cp:revision>
  <cp:lastPrinted>2013-01-31T13:22:00Z</cp:lastPrinted>
  <dcterms:created xsi:type="dcterms:W3CDTF">2013-01-30T07:17:00Z</dcterms:created>
  <dcterms:modified xsi:type="dcterms:W3CDTF">2013-02-01T05:38:00Z</dcterms:modified>
</cp:coreProperties>
</file>