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ПРИЛОЖЕНИЕ  № </w:t>
      </w:r>
      <w:r w:rsidR="005B3394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F48A6" w:rsidRPr="002F48A6" w:rsidRDefault="002F48A6" w:rsidP="002F48A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F48A6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F48A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ноября      </w:t>
      </w:r>
      <w:r w:rsidRPr="002F48A6">
        <w:rPr>
          <w:rFonts w:ascii="Times New Roman" w:eastAsia="Times New Roman" w:hAnsi="Times New Roman" w:cs="Times New Roman"/>
          <w:sz w:val="28"/>
          <w:szCs w:val="28"/>
        </w:rPr>
        <w:t xml:space="preserve">2022         № </w:t>
      </w:r>
      <w:r w:rsidRPr="002F48A6">
        <w:rPr>
          <w:rFonts w:ascii="Times New Roman" w:eastAsia="Times New Roman" w:hAnsi="Times New Roman" w:cs="Times New Roman"/>
          <w:sz w:val="28"/>
          <w:szCs w:val="28"/>
          <w:u w:val="single"/>
        </w:rPr>
        <w:t>262-</w:t>
      </w:r>
      <w:r w:rsidRPr="002F48A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1575"/>
        <w:gridCol w:w="836"/>
        <w:gridCol w:w="2454"/>
      </w:tblGrid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center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197" w:type="pct"/>
            <w:shd w:val="clear" w:color="auto" w:fill="auto"/>
            <w:vAlign w:val="center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center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7" w:type="pct"/>
            <w:shd w:val="clear" w:color="auto" w:fill="auto"/>
            <w:vAlign w:val="center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9 205 643 810,05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6 712 907 414,81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1 035 352 339,00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1 035 352 339,00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848 909 861,64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186 442 477,36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340 041 300,00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340 041 300,00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324 134 500,00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15 906 800,00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43 789 158,50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43 789 158,50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43 789 158,50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2 894 179 496,77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2 894 179 496,77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2 730 842 091,15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163 337 405,62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2 146 271 917,64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2 146 271 917,64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1 790 820 668,97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355 451 248,67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 областного  бюджета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67 057 167,13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33 808 393,54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33 808 393,54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33 808 393,54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33 248 773,59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1100489300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33 248 773,59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33 248 773,59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93 801 008,25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77 530 941,28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57 530 941,28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57 530 941,28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417 959 386,00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31 505 822,48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31 505 822,48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26 453 573,68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5 052 248,80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90 501 225,04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90 501 225,04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85 563 479,54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4 937 745,50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2 093 700,00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2 093 700,00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2 093 700,00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15 135 000,00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15 135 000,00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14 660 260,30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474 739,70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образовательных организаций охранно-пожарным оборудованием, средствами технической защиты от терроризма (их монтаж и наладка) на условиях </w:t>
            </w:r>
            <w:proofErr w:type="spellStart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796 578,95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11011Я4250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796 578,95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771 592,65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24 986,30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39 437 357,49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37 021 959,20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36 079 959,22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36 079 959,22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176 403,00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176 403,00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176 403,00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1 728 900,00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1 424 600,00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1 424 600,00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1 424 600,00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278 773 146,30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240 391 004,36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240 391 004,36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240 391 004,36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205 165 704,36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14 189 187,42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13 941 887,42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13 421 887,42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13 421 887,42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892 660 615,63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20 422 967,64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20 422 967,64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19 759 767,64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19 759 767,64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4 202 500,00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1 080 600,00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1 080 600,00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1 080 600,00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1 080 600,00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996 500,00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996 500,00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299 925,00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299 925,00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16 215 679,74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844 341 887,09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57 871 385,69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56 764 685,69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54 624 685,69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54 624 685,69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1 016 954 779,50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112 920 803,00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112 920 803,00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112 920 803,00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112 920 803,00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60 717 413,27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34 159 413,27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33 355 913,27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33 355 913,27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1 855 156 702,41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101 064 957,62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38 296 988,78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37 587 688,78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18 877 438,78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601 876 571,47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11 436 444,50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за счет средств областного бюджета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5 454 729,00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5 454 729,00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5 454 729,00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118 809,50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118 809,50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118 809,50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социальной выплаты молодым семьям на условиях </w:t>
            </w:r>
            <w:proofErr w:type="spellStart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2 337 741,00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2 337 741,00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2 337 741,00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38 828 383,47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32 076 012,92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30 934 583,47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30 934 583,47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1 030 148 054,21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382 295 305,64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3 667 089,69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3 534 589,69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3 534 589,69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330 322 109,73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311 166 780,56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311 166 780,56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48 306 106,22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32 002 957,76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11 308 357,76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571 994 017,12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195 910 819,45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58 923 819,45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58 923 819,45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58 923 819,45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986 332 979,34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</w:t>
            </w: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168 988 500,00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166 000 000,00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166 000 000,00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166 000 000,00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39 425 089,54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39 425 089,54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38 997 551,55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38 997 551,55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196 384 312,14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157 634 312,14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15 842 702,14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15 842 702,14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15 842 702,14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110 510 885,87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81 593 509,81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78 238 209,81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62 439 709,81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62 439 709,81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2 835 900,00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2 835 900,00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1 539 100,00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1 539 100,00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136 633 140,42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116 504 240,42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4 059 922,06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4 059 922,06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4 059 922,06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70 148 627,70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65 253 127,70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65 253 127,70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12 717 121,31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12 717 121,31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12 717 121,31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24 703 356,00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9910002070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24 703 356,00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24 703 356,00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4 875 213,35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4 875 213,35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8" w:type="pct"/>
            <w:shd w:val="clear" w:color="auto" w:fill="auto"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8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4 875 213,35</w:t>
            </w:r>
          </w:p>
        </w:tc>
      </w:tr>
      <w:tr w:rsidR="00E07606" w:rsidRPr="00E07606" w:rsidTr="00E07606">
        <w:trPr>
          <w:trHeight w:val="20"/>
        </w:trPr>
        <w:tc>
          <w:tcPr>
            <w:tcW w:w="2627" w:type="pct"/>
            <w:shd w:val="clear" w:color="auto" w:fill="auto"/>
            <w:noWrap/>
            <w:vAlign w:val="bottom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E07606" w:rsidRPr="00E07606" w:rsidRDefault="00E07606" w:rsidP="00E07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auto" w:fill="auto"/>
            <w:noWrap/>
            <w:hideMark/>
          </w:tcPr>
          <w:p w:rsidR="00E07606" w:rsidRPr="00E07606" w:rsidRDefault="00E07606" w:rsidP="00E076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17 821 213 375,77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B7B" w:rsidRDefault="00083B7B" w:rsidP="00F52255">
      <w:pPr>
        <w:spacing w:after="0" w:line="240" w:lineRule="auto"/>
      </w:pPr>
      <w:r>
        <w:separator/>
      </w:r>
    </w:p>
  </w:endnote>
  <w:endnote w:type="continuationSeparator" w:id="0">
    <w:p w:rsidR="00083B7B" w:rsidRDefault="00083B7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EB7091" w:rsidRPr="00D36D6A" w:rsidRDefault="00EB709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48A6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B7091" w:rsidRDefault="00EB70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B7B" w:rsidRDefault="00083B7B" w:rsidP="00F52255">
      <w:pPr>
        <w:spacing w:after="0" w:line="240" w:lineRule="auto"/>
      </w:pPr>
      <w:r>
        <w:separator/>
      </w:r>
    </w:p>
  </w:footnote>
  <w:footnote w:type="continuationSeparator" w:id="0">
    <w:p w:rsidR="00083B7B" w:rsidRDefault="00083B7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3B7B"/>
    <w:rsid w:val="000845AA"/>
    <w:rsid w:val="00085166"/>
    <w:rsid w:val="0008616C"/>
    <w:rsid w:val="000951FC"/>
    <w:rsid w:val="000A70CD"/>
    <w:rsid w:val="000B107B"/>
    <w:rsid w:val="000B1FE7"/>
    <w:rsid w:val="000B68E0"/>
    <w:rsid w:val="000C70A3"/>
    <w:rsid w:val="000E3CAD"/>
    <w:rsid w:val="00102F41"/>
    <w:rsid w:val="00104358"/>
    <w:rsid w:val="00104D54"/>
    <w:rsid w:val="00110007"/>
    <w:rsid w:val="001114ED"/>
    <w:rsid w:val="00111E37"/>
    <w:rsid w:val="00126C3F"/>
    <w:rsid w:val="00127B94"/>
    <w:rsid w:val="001317A6"/>
    <w:rsid w:val="00160EC0"/>
    <w:rsid w:val="0018199D"/>
    <w:rsid w:val="001A58DA"/>
    <w:rsid w:val="001B3888"/>
    <w:rsid w:val="001C2460"/>
    <w:rsid w:val="001D7218"/>
    <w:rsid w:val="001E4B05"/>
    <w:rsid w:val="001F0FBE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8A6"/>
    <w:rsid w:val="002F4E40"/>
    <w:rsid w:val="00322B16"/>
    <w:rsid w:val="0032632C"/>
    <w:rsid w:val="00333030"/>
    <w:rsid w:val="003440D0"/>
    <w:rsid w:val="00345C40"/>
    <w:rsid w:val="00354822"/>
    <w:rsid w:val="00370557"/>
    <w:rsid w:val="00376296"/>
    <w:rsid w:val="003768E4"/>
    <w:rsid w:val="0038467E"/>
    <w:rsid w:val="003847DE"/>
    <w:rsid w:val="00387370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3394"/>
    <w:rsid w:val="005B7095"/>
    <w:rsid w:val="005C09DC"/>
    <w:rsid w:val="005D0E73"/>
    <w:rsid w:val="005D67E4"/>
    <w:rsid w:val="005E338F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6769"/>
    <w:rsid w:val="00686A97"/>
    <w:rsid w:val="00690A32"/>
    <w:rsid w:val="00695621"/>
    <w:rsid w:val="00695FCD"/>
    <w:rsid w:val="006A4E8C"/>
    <w:rsid w:val="006A50A9"/>
    <w:rsid w:val="006B0D50"/>
    <w:rsid w:val="006C4665"/>
    <w:rsid w:val="006E1594"/>
    <w:rsid w:val="006E4CE4"/>
    <w:rsid w:val="006E7C06"/>
    <w:rsid w:val="006F2504"/>
    <w:rsid w:val="006F4094"/>
    <w:rsid w:val="00711761"/>
    <w:rsid w:val="00717CC0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625A5"/>
    <w:rsid w:val="0096686B"/>
    <w:rsid w:val="00976DC8"/>
    <w:rsid w:val="0098524E"/>
    <w:rsid w:val="00986E73"/>
    <w:rsid w:val="00987016"/>
    <w:rsid w:val="0099067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B46B0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92185-61B0-4340-ABCA-85629B20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10</Pages>
  <Words>3292</Words>
  <Characters>18768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166</cp:revision>
  <cp:lastPrinted>2022-04-07T09:38:00Z</cp:lastPrinted>
  <dcterms:created xsi:type="dcterms:W3CDTF">2018-03-15T14:09:00Z</dcterms:created>
  <dcterms:modified xsi:type="dcterms:W3CDTF">2022-11-30T09:26:00Z</dcterms:modified>
</cp:coreProperties>
</file>