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9E59C9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F22CB" w:rsidRPr="00FF22CB" w:rsidRDefault="00FF22CB" w:rsidP="00FF22C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F22C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FF22C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25        апреля      </w:t>
      </w:r>
      <w:r w:rsidRPr="00FF22CB">
        <w:rPr>
          <w:rFonts w:ascii="Times New Roman" w:eastAsia="Times New Roman" w:hAnsi="Times New Roman" w:cs="Times New Roman"/>
          <w:sz w:val="28"/>
          <w:szCs w:val="28"/>
        </w:rPr>
        <w:t xml:space="preserve">2019  № </w:t>
      </w:r>
      <w:r w:rsidRPr="00FF22CB">
        <w:rPr>
          <w:rFonts w:ascii="Times New Roman" w:eastAsia="Times New Roman" w:hAnsi="Times New Roman" w:cs="Times New Roman"/>
          <w:sz w:val="28"/>
          <w:szCs w:val="28"/>
          <w:u w:val="single"/>
        </w:rPr>
        <w:t>95-</w:t>
      </w:r>
      <w:r w:rsidRPr="00FF22CB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9C6A99">
        <w:rPr>
          <w:rFonts w:ascii="Times New Roman" w:eastAsia="Times New Roman" w:hAnsi="Times New Roman" w:cs="Times New Roman"/>
          <w:sz w:val="28"/>
          <w:szCs w:val="28"/>
        </w:rPr>
        <w:t>9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BB43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BB43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9C7830">
      <w:pPr>
        <w:spacing w:after="0" w:line="21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BB43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Default="00A079AC" w:rsidP="009C7830">
      <w:pPr>
        <w:spacing w:after="0" w:line="21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7"/>
        <w:gridCol w:w="883"/>
        <w:gridCol w:w="1724"/>
        <w:gridCol w:w="747"/>
        <w:gridCol w:w="1832"/>
      </w:tblGrid>
      <w:tr w:rsidR="00FF3CF2" w:rsidRPr="00284315" w:rsidTr="00C639DD">
        <w:trPr>
          <w:trHeight w:val="20"/>
        </w:trPr>
        <w:tc>
          <w:tcPr>
            <w:tcW w:w="2486" w:type="pct"/>
            <w:shd w:val="clear" w:color="auto" w:fill="auto"/>
            <w:vAlign w:val="center"/>
            <w:hideMark/>
          </w:tcPr>
          <w:p w:rsidR="00FF3CF2" w:rsidRPr="00284315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FF3CF2" w:rsidRPr="00284315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FF3CF2" w:rsidRPr="00284315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FF3CF2" w:rsidRPr="00284315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888" w:type="pct"/>
            <w:shd w:val="clear" w:color="auto" w:fill="auto"/>
            <w:vAlign w:val="center"/>
            <w:hideMark/>
          </w:tcPr>
          <w:p w:rsidR="00FF3CF2" w:rsidRPr="00284315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F3CF2" w:rsidRPr="00284315" w:rsidTr="00C639DD">
        <w:trPr>
          <w:trHeight w:val="20"/>
        </w:trPr>
        <w:tc>
          <w:tcPr>
            <w:tcW w:w="2486" w:type="pct"/>
            <w:shd w:val="clear" w:color="auto" w:fill="auto"/>
            <w:vAlign w:val="center"/>
            <w:hideMark/>
          </w:tcPr>
          <w:p w:rsidR="00FF3CF2" w:rsidRPr="00284315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FF3CF2" w:rsidRPr="00284315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FF3CF2" w:rsidRPr="00284315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FF3CF2" w:rsidRPr="00284315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88" w:type="pct"/>
            <w:shd w:val="clear" w:color="auto" w:fill="auto"/>
            <w:vAlign w:val="center"/>
            <w:hideMark/>
          </w:tcPr>
          <w:p w:rsidR="00FF3CF2" w:rsidRPr="00284315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Рязанская городская Дума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92 724,0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92 724,0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9 433,5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9 433,5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834,0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224 891,6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2016 - 2022 годы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136 231,0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49 325,5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23 471,0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23 471,0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23 471,0</w:t>
            </w:r>
          </w:p>
        </w:tc>
      </w:tr>
      <w:tr w:rsidR="00171557" w:rsidRPr="00284315" w:rsidTr="008F6813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557" w:rsidRDefault="00C84966" w:rsidP="001715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71557">
              <w:rPr>
                <w:rFonts w:ascii="Times New Roman" w:hAnsi="Times New Roman" w:cs="Times New Roman"/>
                <w:sz w:val="28"/>
                <w:szCs w:val="28"/>
              </w:rPr>
              <w:t xml:space="preserve">озмещение затрат на содержание и ремонт общего имущества МКД города Рязани, ранее имевших статус общежитий, общая площадь помещений в которых превышает площадь жилых </w:t>
            </w:r>
            <w:r w:rsidR="001715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помещений или жилую площадь в 1,5 раза и более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557" w:rsidRDefault="00171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557" w:rsidRDefault="00171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1600240240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557" w:rsidRDefault="0017155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557" w:rsidRDefault="00171557" w:rsidP="001715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3640,4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Развитие систем коммунальной инфраструктуры в городе Рязани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1600300000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26 010,4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Управление </w:t>
            </w:r>
            <w:proofErr w:type="gramStart"/>
            <w:r w:rsidRPr="00284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878 828,7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«Благоустройство города Рязани»  на 2016 - 2022 годы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686 892,0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1700100000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415 233,1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415 233,1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30 760,0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30 760,0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384 473,1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384 473,1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«Охрана окружающей среды в городе Рязани» на 2016 - 2022 годы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3 274,2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поддержки социально ориентированным некоммерческим организациям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1900400000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1900499999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1900499999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1900499999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EF0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Муниципальная программа </w:t>
            </w:r>
            <w:r w:rsidR="00EF0B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современной городской среды города Рязани</w:t>
            </w:r>
            <w:r w:rsidR="00EF0B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2018 - 2022 годы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46 860,7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2300200000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39 360,7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Мероприятия, направленные на реализацию проекта местных инициатив, осуществляемые за счет безвозмездных поступлений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2300240500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687,8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2300240500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687,8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2300240500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687,8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38 672,9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18 899,4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18 899,4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 города Рязани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1 306 258,7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715 402,3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2100800000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383 820,8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35 462,0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18 634,1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12 740,1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9C7830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80 777,1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9 080,4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9950000000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9 080,4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8 238,4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8 238,4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8 238,4</w:t>
            </w:r>
          </w:p>
        </w:tc>
      </w:tr>
      <w:tr w:rsidR="00284315" w:rsidRPr="00284315" w:rsidTr="00284315">
        <w:trPr>
          <w:trHeight w:val="20"/>
        </w:trPr>
        <w:tc>
          <w:tcPr>
            <w:tcW w:w="2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315" w:rsidRPr="00284315" w:rsidRDefault="00284315" w:rsidP="0028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10 183 852,0</w:t>
            </w:r>
          </w:p>
        </w:tc>
      </w:tr>
    </w:tbl>
    <w:p w:rsidR="006E1594" w:rsidRPr="00A079AC" w:rsidRDefault="004C4F45" w:rsidP="009C7830">
      <w:pPr>
        <w:spacing w:after="0" w:line="300" w:lineRule="exact"/>
        <w:ind w:right="-285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9C7830">
      <w:footerReference w:type="default" r:id="rId8"/>
      <w:pgSz w:w="11906" w:h="16838"/>
      <w:pgMar w:top="1021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0C6" w:rsidRDefault="001660C6" w:rsidP="00F52255">
      <w:pPr>
        <w:spacing w:after="0" w:line="240" w:lineRule="auto"/>
      </w:pPr>
      <w:r>
        <w:separator/>
      </w:r>
    </w:p>
  </w:endnote>
  <w:endnote w:type="continuationSeparator" w:id="0">
    <w:p w:rsidR="001660C6" w:rsidRDefault="001660C6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099098870"/>
      <w:docPartObj>
        <w:docPartGallery w:val="Page Numbers (Bottom of Page)"/>
        <w:docPartUnique/>
      </w:docPartObj>
    </w:sdtPr>
    <w:sdtEndPr/>
    <w:sdtContent>
      <w:p w:rsidR="00CE28FB" w:rsidRPr="00D36D6A" w:rsidRDefault="00CE28FB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F22C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E28FB" w:rsidRDefault="00CE28F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0C6" w:rsidRDefault="001660C6" w:rsidP="00F52255">
      <w:pPr>
        <w:spacing w:after="0" w:line="240" w:lineRule="auto"/>
      </w:pPr>
      <w:r>
        <w:separator/>
      </w:r>
    </w:p>
  </w:footnote>
  <w:footnote w:type="continuationSeparator" w:id="0">
    <w:p w:rsidR="001660C6" w:rsidRDefault="001660C6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331CA"/>
    <w:rsid w:val="00041032"/>
    <w:rsid w:val="00050843"/>
    <w:rsid w:val="00050890"/>
    <w:rsid w:val="0006665C"/>
    <w:rsid w:val="00095503"/>
    <w:rsid w:val="000A00D9"/>
    <w:rsid w:val="000A70CD"/>
    <w:rsid w:val="000C3128"/>
    <w:rsid w:val="000E3CAD"/>
    <w:rsid w:val="00104D54"/>
    <w:rsid w:val="00126C3F"/>
    <w:rsid w:val="001577FC"/>
    <w:rsid w:val="00165FFF"/>
    <w:rsid w:val="001660C6"/>
    <w:rsid w:val="00171557"/>
    <w:rsid w:val="001A58DA"/>
    <w:rsid w:val="00205602"/>
    <w:rsid w:val="00227372"/>
    <w:rsid w:val="00230F34"/>
    <w:rsid w:val="0023635B"/>
    <w:rsid w:val="00260998"/>
    <w:rsid w:val="00284315"/>
    <w:rsid w:val="002911BC"/>
    <w:rsid w:val="002A64B1"/>
    <w:rsid w:val="002B77C5"/>
    <w:rsid w:val="00300DDF"/>
    <w:rsid w:val="00345C40"/>
    <w:rsid w:val="00370557"/>
    <w:rsid w:val="0038438B"/>
    <w:rsid w:val="003901D9"/>
    <w:rsid w:val="00396EDD"/>
    <w:rsid w:val="003E2EEE"/>
    <w:rsid w:val="00421E1D"/>
    <w:rsid w:val="0043516E"/>
    <w:rsid w:val="00435839"/>
    <w:rsid w:val="00441A6F"/>
    <w:rsid w:val="00446543"/>
    <w:rsid w:val="00484C69"/>
    <w:rsid w:val="00487B55"/>
    <w:rsid w:val="00487F8A"/>
    <w:rsid w:val="00491CE7"/>
    <w:rsid w:val="004C0861"/>
    <w:rsid w:val="004C4F45"/>
    <w:rsid w:val="004D434A"/>
    <w:rsid w:val="004E6FCA"/>
    <w:rsid w:val="00527244"/>
    <w:rsid w:val="00553170"/>
    <w:rsid w:val="00556371"/>
    <w:rsid w:val="00567D24"/>
    <w:rsid w:val="00583174"/>
    <w:rsid w:val="0058519A"/>
    <w:rsid w:val="005A02D3"/>
    <w:rsid w:val="005A1F6B"/>
    <w:rsid w:val="005A4FC6"/>
    <w:rsid w:val="005E338F"/>
    <w:rsid w:val="005F64BD"/>
    <w:rsid w:val="00604A63"/>
    <w:rsid w:val="00614FE4"/>
    <w:rsid w:val="006301C8"/>
    <w:rsid w:val="00631FD2"/>
    <w:rsid w:val="00632713"/>
    <w:rsid w:val="006378CF"/>
    <w:rsid w:val="0066241E"/>
    <w:rsid w:val="0067719F"/>
    <w:rsid w:val="00686A97"/>
    <w:rsid w:val="006E1594"/>
    <w:rsid w:val="006E4CE4"/>
    <w:rsid w:val="006F2504"/>
    <w:rsid w:val="00717CC0"/>
    <w:rsid w:val="007258B8"/>
    <w:rsid w:val="00773588"/>
    <w:rsid w:val="00781CCD"/>
    <w:rsid w:val="0078469D"/>
    <w:rsid w:val="007A4F3C"/>
    <w:rsid w:val="007A5676"/>
    <w:rsid w:val="007A6090"/>
    <w:rsid w:val="007B785D"/>
    <w:rsid w:val="007C7CAD"/>
    <w:rsid w:val="007E678A"/>
    <w:rsid w:val="007E740B"/>
    <w:rsid w:val="007E78A5"/>
    <w:rsid w:val="007F51A3"/>
    <w:rsid w:val="00815292"/>
    <w:rsid w:val="00822938"/>
    <w:rsid w:val="008365DF"/>
    <w:rsid w:val="008500BA"/>
    <w:rsid w:val="008863B3"/>
    <w:rsid w:val="008A51DF"/>
    <w:rsid w:val="008B0BAE"/>
    <w:rsid w:val="008B0FA9"/>
    <w:rsid w:val="008C493D"/>
    <w:rsid w:val="008C4B9D"/>
    <w:rsid w:val="008D52C8"/>
    <w:rsid w:val="008F0E2F"/>
    <w:rsid w:val="00903753"/>
    <w:rsid w:val="00911334"/>
    <w:rsid w:val="00936670"/>
    <w:rsid w:val="00951289"/>
    <w:rsid w:val="0097657D"/>
    <w:rsid w:val="00987016"/>
    <w:rsid w:val="0099067D"/>
    <w:rsid w:val="00993794"/>
    <w:rsid w:val="009A22E8"/>
    <w:rsid w:val="009B247A"/>
    <w:rsid w:val="009B4A1F"/>
    <w:rsid w:val="009C6A99"/>
    <w:rsid w:val="009C7830"/>
    <w:rsid w:val="009E4EC6"/>
    <w:rsid w:val="009E59C9"/>
    <w:rsid w:val="009F6C8D"/>
    <w:rsid w:val="00A079AC"/>
    <w:rsid w:val="00A11965"/>
    <w:rsid w:val="00A12B21"/>
    <w:rsid w:val="00A241E6"/>
    <w:rsid w:val="00A514F3"/>
    <w:rsid w:val="00A524D1"/>
    <w:rsid w:val="00A64B56"/>
    <w:rsid w:val="00A676BD"/>
    <w:rsid w:val="00A67C5F"/>
    <w:rsid w:val="00A853E6"/>
    <w:rsid w:val="00AA2B0C"/>
    <w:rsid w:val="00AC6008"/>
    <w:rsid w:val="00AC608D"/>
    <w:rsid w:val="00AD5964"/>
    <w:rsid w:val="00AF7071"/>
    <w:rsid w:val="00AF7248"/>
    <w:rsid w:val="00B133F7"/>
    <w:rsid w:val="00B151F8"/>
    <w:rsid w:val="00B44669"/>
    <w:rsid w:val="00B44D96"/>
    <w:rsid w:val="00B54C29"/>
    <w:rsid w:val="00B62891"/>
    <w:rsid w:val="00B74CC3"/>
    <w:rsid w:val="00B850FE"/>
    <w:rsid w:val="00B946AA"/>
    <w:rsid w:val="00B94A52"/>
    <w:rsid w:val="00BB3933"/>
    <w:rsid w:val="00BB4300"/>
    <w:rsid w:val="00BD24ED"/>
    <w:rsid w:val="00BE6966"/>
    <w:rsid w:val="00BF129C"/>
    <w:rsid w:val="00C04BB0"/>
    <w:rsid w:val="00C1575C"/>
    <w:rsid w:val="00C16B56"/>
    <w:rsid w:val="00C32D5F"/>
    <w:rsid w:val="00C4099D"/>
    <w:rsid w:val="00C41600"/>
    <w:rsid w:val="00C43D37"/>
    <w:rsid w:val="00C4450D"/>
    <w:rsid w:val="00C44C4E"/>
    <w:rsid w:val="00C57D9B"/>
    <w:rsid w:val="00C639DD"/>
    <w:rsid w:val="00C84966"/>
    <w:rsid w:val="00C94578"/>
    <w:rsid w:val="00C95F3D"/>
    <w:rsid w:val="00CD6538"/>
    <w:rsid w:val="00CE0D0F"/>
    <w:rsid w:val="00CE28FB"/>
    <w:rsid w:val="00CE3FAF"/>
    <w:rsid w:val="00CF6F46"/>
    <w:rsid w:val="00D36D6A"/>
    <w:rsid w:val="00D523AF"/>
    <w:rsid w:val="00D57D9F"/>
    <w:rsid w:val="00D64F5F"/>
    <w:rsid w:val="00D725B1"/>
    <w:rsid w:val="00D90978"/>
    <w:rsid w:val="00D96734"/>
    <w:rsid w:val="00DB022C"/>
    <w:rsid w:val="00DC221A"/>
    <w:rsid w:val="00DC38BA"/>
    <w:rsid w:val="00DD34A8"/>
    <w:rsid w:val="00DF1E74"/>
    <w:rsid w:val="00E10850"/>
    <w:rsid w:val="00E20370"/>
    <w:rsid w:val="00E37434"/>
    <w:rsid w:val="00E52D02"/>
    <w:rsid w:val="00E60A7A"/>
    <w:rsid w:val="00E91AF3"/>
    <w:rsid w:val="00E92D98"/>
    <w:rsid w:val="00EC2E30"/>
    <w:rsid w:val="00ED0F17"/>
    <w:rsid w:val="00EE1C7F"/>
    <w:rsid w:val="00EF0B1E"/>
    <w:rsid w:val="00F1274D"/>
    <w:rsid w:val="00F40F5E"/>
    <w:rsid w:val="00F4130E"/>
    <w:rsid w:val="00F42135"/>
    <w:rsid w:val="00F470C0"/>
    <w:rsid w:val="00F503C7"/>
    <w:rsid w:val="00F52255"/>
    <w:rsid w:val="00F6292C"/>
    <w:rsid w:val="00F8467D"/>
    <w:rsid w:val="00F87CFD"/>
    <w:rsid w:val="00FE7664"/>
    <w:rsid w:val="00FF22CB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6F084-AA2F-4378-8599-8A1BC75D1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3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110</cp:revision>
  <cp:lastPrinted>2019-04-10T11:43:00Z</cp:lastPrinted>
  <dcterms:created xsi:type="dcterms:W3CDTF">2016-12-21T15:38:00Z</dcterms:created>
  <dcterms:modified xsi:type="dcterms:W3CDTF">2019-05-22T14:45:00Z</dcterms:modified>
</cp:coreProperties>
</file>