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CC5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05A92" w:rsidRPr="00905A9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905A92" w:rsidRPr="00905A9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сентября      </w:t>
      </w:r>
      <w:r w:rsidR="00905A92" w:rsidRPr="00905A92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="00905A92" w:rsidRPr="00905A92">
        <w:rPr>
          <w:rFonts w:ascii="Times New Roman" w:eastAsia="Times New Roman" w:hAnsi="Times New Roman" w:cs="Times New Roman"/>
          <w:sz w:val="28"/>
          <w:szCs w:val="28"/>
          <w:u w:val="single"/>
        </w:rPr>
        <w:t>163-</w:t>
      </w:r>
      <w:r w:rsidR="00905A92" w:rsidRPr="00905A9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A773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B25A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54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C51DB" w:rsidRPr="004A7438" w:rsidTr="00846000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DB" w:rsidRPr="007A230A" w:rsidRDefault="00CC51DB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DB" w:rsidRPr="00CC51DB" w:rsidRDefault="00CC51DB" w:rsidP="00CC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1DB">
              <w:rPr>
                <w:rFonts w:ascii="Times New Roman" w:hAnsi="Times New Roman" w:cs="Times New Roman"/>
                <w:sz w:val="28"/>
                <w:szCs w:val="28"/>
              </w:rPr>
              <w:t>2444504,1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DB" w:rsidRPr="00CC51DB" w:rsidRDefault="00CC51DB" w:rsidP="00CC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1DB">
              <w:rPr>
                <w:rFonts w:ascii="Times New Roman" w:hAnsi="Times New Roman" w:cs="Times New Roman"/>
                <w:sz w:val="28"/>
                <w:szCs w:val="28"/>
              </w:rPr>
              <w:t>2919921,8</w:t>
            </w:r>
          </w:p>
        </w:tc>
      </w:tr>
      <w:tr w:rsidR="00CC51DB" w:rsidRPr="004A7438" w:rsidTr="00846000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1DB" w:rsidRPr="007A230A" w:rsidRDefault="00CC51DB" w:rsidP="007A2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DB" w:rsidRPr="00CC51DB" w:rsidRDefault="00CC51DB" w:rsidP="00CC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1DB">
              <w:rPr>
                <w:rFonts w:ascii="Times New Roman" w:hAnsi="Times New Roman" w:cs="Times New Roman"/>
                <w:b/>
                <w:sz w:val="28"/>
                <w:szCs w:val="28"/>
              </w:rPr>
              <w:t>2457504,1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DB" w:rsidRPr="00CC51DB" w:rsidRDefault="00CC51DB" w:rsidP="00CC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1DB">
              <w:rPr>
                <w:rFonts w:ascii="Times New Roman" w:hAnsi="Times New Roman" w:cs="Times New Roman"/>
                <w:b/>
                <w:sz w:val="28"/>
                <w:szCs w:val="28"/>
              </w:rPr>
              <w:t>2926921,8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A5" w:rsidRDefault="00C03CA5" w:rsidP="007F0A1E">
      <w:pPr>
        <w:spacing w:after="0" w:line="240" w:lineRule="auto"/>
      </w:pPr>
      <w:r>
        <w:separator/>
      </w:r>
    </w:p>
  </w:endnote>
  <w:endnote w:type="continuationSeparator" w:id="0">
    <w:p w:rsidR="00C03CA5" w:rsidRDefault="00C03CA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A5" w:rsidRDefault="00C03CA5" w:rsidP="007F0A1E">
      <w:pPr>
        <w:spacing w:after="0" w:line="240" w:lineRule="auto"/>
      </w:pPr>
      <w:r>
        <w:separator/>
      </w:r>
    </w:p>
  </w:footnote>
  <w:footnote w:type="continuationSeparator" w:id="0">
    <w:p w:rsidR="00C03CA5" w:rsidRDefault="00C03CA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54B8C"/>
    <w:rsid w:val="0006328C"/>
    <w:rsid w:val="00083769"/>
    <w:rsid w:val="000B1878"/>
    <w:rsid w:val="000B78BC"/>
    <w:rsid w:val="000D0E9A"/>
    <w:rsid w:val="000F27C9"/>
    <w:rsid w:val="000F32A8"/>
    <w:rsid w:val="001120EF"/>
    <w:rsid w:val="001151FD"/>
    <w:rsid w:val="00131672"/>
    <w:rsid w:val="00135284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54509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E5664"/>
    <w:rsid w:val="002F5FBB"/>
    <w:rsid w:val="003003BF"/>
    <w:rsid w:val="00314D69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F09F4"/>
    <w:rsid w:val="00407B5B"/>
    <w:rsid w:val="00425E9F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45420"/>
    <w:rsid w:val="00770FC1"/>
    <w:rsid w:val="00774FF5"/>
    <w:rsid w:val="00780714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A4C7B"/>
    <w:rsid w:val="008C186D"/>
    <w:rsid w:val="008C6F34"/>
    <w:rsid w:val="008D2CE1"/>
    <w:rsid w:val="008E6705"/>
    <w:rsid w:val="00905A92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9F57BA"/>
    <w:rsid w:val="00A017DB"/>
    <w:rsid w:val="00A205AA"/>
    <w:rsid w:val="00A53F75"/>
    <w:rsid w:val="00A72536"/>
    <w:rsid w:val="00A773C5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23126"/>
    <w:rsid w:val="00B25ADC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15AF"/>
    <w:rsid w:val="00C03CA5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C51DB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04942"/>
    <w:rsid w:val="00E13DE8"/>
    <w:rsid w:val="00E14F0A"/>
    <w:rsid w:val="00E159D9"/>
    <w:rsid w:val="00E47E9E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84934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26</cp:revision>
  <cp:lastPrinted>2015-04-07T13:55:00Z</cp:lastPrinted>
  <dcterms:created xsi:type="dcterms:W3CDTF">2018-07-07T09:52:00Z</dcterms:created>
  <dcterms:modified xsi:type="dcterms:W3CDTF">2020-10-05T13:24:00Z</dcterms:modified>
</cp:coreProperties>
</file>